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5AF79A" w14:textId="77777777" w:rsidR="00651B18" w:rsidRDefault="00427A60" w:rsidP="00427A60">
      <w:pPr>
        <w:bidi/>
        <w:jc w:val="center"/>
        <w:rPr>
          <w:rFonts w:cs="B Titr"/>
          <w:rtl/>
          <w:lang w:bidi="fa-IR"/>
        </w:rPr>
      </w:pPr>
      <w:r w:rsidRPr="00427A60">
        <w:rPr>
          <w:rFonts w:cs="B Titr" w:hint="cs"/>
          <w:rtl/>
          <w:lang w:bidi="fa-IR"/>
        </w:rPr>
        <w:t>فرم امتیازبندی پژوهشگران</w:t>
      </w:r>
      <w:r w:rsidR="00B00F45">
        <w:rPr>
          <w:rFonts w:cs="B Titr" w:hint="cs"/>
          <w:rtl/>
          <w:lang w:bidi="fa-IR"/>
        </w:rPr>
        <w:t xml:space="preserve"> و طرح های</w:t>
      </w:r>
      <w:r w:rsidRPr="00427A60">
        <w:rPr>
          <w:rFonts w:cs="B Titr" w:hint="cs"/>
          <w:rtl/>
          <w:lang w:bidi="fa-IR"/>
        </w:rPr>
        <w:t xml:space="preserve"> برتر استانی</w:t>
      </w:r>
    </w:p>
    <w:tbl>
      <w:tblPr>
        <w:tblStyle w:val="GridTable4-Accent11"/>
        <w:tblW w:w="10060" w:type="dxa"/>
        <w:jc w:val="center"/>
        <w:tblLayout w:type="fixed"/>
        <w:tblLook w:val="01E0" w:firstRow="1" w:lastRow="1" w:firstColumn="1" w:lastColumn="1" w:noHBand="0" w:noVBand="0"/>
      </w:tblPr>
      <w:tblGrid>
        <w:gridCol w:w="918"/>
        <w:gridCol w:w="919"/>
        <w:gridCol w:w="972"/>
        <w:gridCol w:w="946"/>
        <w:gridCol w:w="946"/>
        <w:gridCol w:w="719"/>
        <w:gridCol w:w="1273"/>
        <w:gridCol w:w="54"/>
        <w:gridCol w:w="1501"/>
        <w:gridCol w:w="94"/>
        <w:gridCol w:w="1703"/>
        <w:gridCol w:w="15"/>
      </w:tblGrid>
      <w:tr w:rsidR="00C30929" w:rsidRPr="00427A60" w14:paraId="1B66761B" w14:textId="77777777" w:rsidTr="00B00F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12"/>
            <w:vAlign w:val="center"/>
          </w:tcPr>
          <w:p w14:paraId="4AD9AA48" w14:textId="77777777" w:rsidR="00C30929" w:rsidRPr="00C30929" w:rsidRDefault="00C30929" w:rsidP="0071090F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C30929">
              <w:rPr>
                <w:rFonts w:cs="B Nazanin" w:hint="cs"/>
                <w:color w:val="000000" w:themeColor="text1"/>
                <w:rtl/>
              </w:rPr>
              <w:t>پیوست 1</w:t>
            </w:r>
          </w:p>
        </w:tc>
      </w:tr>
      <w:tr w:rsidR="00B00F45" w:rsidRPr="00427A60" w14:paraId="7E257A32" w14:textId="77777777" w:rsidTr="00B00F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5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vAlign w:val="center"/>
          </w:tcPr>
          <w:p w14:paraId="44CDBD81" w14:textId="77777777" w:rsidR="00B00F45" w:rsidRPr="00C30929" w:rsidRDefault="00B00F45" w:rsidP="00A3176C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C30929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امتیاز کسب شده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9" w:type="dxa"/>
            <w:vAlign w:val="center"/>
          </w:tcPr>
          <w:p w14:paraId="23EBD395" w14:textId="77777777" w:rsidR="00B00F45" w:rsidRDefault="00B00F45" w:rsidP="0071090F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ستون 4</w:t>
            </w:r>
          </w:p>
          <w:p w14:paraId="2920CD2D" w14:textId="77777777" w:rsidR="00B00F45" w:rsidRPr="00C30929" w:rsidRDefault="00B00F45" w:rsidP="00D96931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C30929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دانشجوی</w:t>
            </w:r>
            <w:r w:rsidR="00D96931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ان برتر استان</w:t>
            </w:r>
          </w:p>
        </w:tc>
        <w:tc>
          <w:tcPr>
            <w:tcW w:w="972" w:type="dxa"/>
            <w:vAlign w:val="center"/>
          </w:tcPr>
          <w:p w14:paraId="6A6C0D37" w14:textId="77777777" w:rsidR="00B00F45" w:rsidRDefault="00B00F45" w:rsidP="0071090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ستون 3</w:t>
            </w:r>
          </w:p>
          <w:p w14:paraId="4E43D6F7" w14:textId="77777777" w:rsidR="00B00F45" w:rsidRPr="00C30929" w:rsidRDefault="00B00F45" w:rsidP="00B00F4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C30929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پژوهشگران برتر دستگاه های اجرایی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dxa"/>
            <w:vAlign w:val="center"/>
          </w:tcPr>
          <w:p w14:paraId="1B9A8F5C" w14:textId="77777777" w:rsidR="00B00F45" w:rsidRPr="00B00F45" w:rsidRDefault="00B00F45" w:rsidP="0071090F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B00F45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ستون2</w:t>
            </w:r>
          </w:p>
          <w:p w14:paraId="137A76CB" w14:textId="77777777" w:rsidR="00B00F45" w:rsidRPr="00C30929" w:rsidRDefault="00B00F45" w:rsidP="00B00F45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B00F45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طرح های برتر دستگاه اجرایی</w:t>
            </w:r>
          </w:p>
        </w:tc>
        <w:tc>
          <w:tcPr>
            <w:tcW w:w="946" w:type="dxa"/>
            <w:vAlign w:val="center"/>
          </w:tcPr>
          <w:p w14:paraId="5C2C1054" w14:textId="77777777" w:rsidR="00B00F45" w:rsidRPr="00B00F45" w:rsidRDefault="00B00F45" w:rsidP="0071090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B00F45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ستون 1</w:t>
            </w:r>
          </w:p>
          <w:p w14:paraId="217B4467" w14:textId="77777777" w:rsidR="00B00F45" w:rsidRPr="00C30929" w:rsidRDefault="00B00F45" w:rsidP="00B00F4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  <w:r w:rsidRPr="00B00F45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طرح های بخش خصوص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10FBEDC0" w14:textId="77777777" w:rsidR="00B00F45" w:rsidRPr="00B00F45" w:rsidRDefault="00B00F45" w:rsidP="0071090F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sz w:val="18"/>
                <w:szCs w:val="18"/>
                <w:rtl/>
              </w:rPr>
            </w:pPr>
            <w:r w:rsidRPr="00B00F45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امتیاز</w:t>
            </w:r>
          </w:p>
        </w:tc>
        <w:tc>
          <w:tcPr>
            <w:tcW w:w="1273" w:type="dxa"/>
            <w:vAlign w:val="center"/>
          </w:tcPr>
          <w:p w14:paraId="2BDC996C" w14:textId="77777777" w:rsidR="00B00F45" w:rsidRPr="00B00F45" w:rsidRDefault="00B00F45" w:rsidP="0071090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000000" w:themeColor="text1"/>
                <w:sz w:val="18"/>
                <w:szCs w:val="18"/>
                <w:rtl/>
                <w:lang w:bidi="fa-IR"/>
              </w:rPr>
            </w:pPr>
            <w:r w:rsidRPr="00B00F45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نوع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5" w:type="dxa"/>
            <w:gridSpan w:val="2"/>
            <w:vAlign w:val="center"/>
          </w:tcPr>
          <w:p w14:paraId="48F68054" w14:textId="77777777" w:rsidR="00B00F45" w:rsidRPr="00B00F45" w:rsidRDefault="00B00F45" w:rsidP="0071090F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B00F45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شاخص ها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12" w:type="dxa"/>
            <w:gridSpan w:val="3"/>
            <w:vAlign w:val="center"/>
          </w:tcPr>
          <w:p w14:paraId="33A5E3EB" w14:textId="77777777" w:rsidR="00B00F45" w:rsidRPr="00B00F45" w:rsidRDefault="00B00F45" w:rsidP="0071090F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B00F45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معیارها</w:t>
            </w:r>
          </w:p>
        </w:tc>
      </w:tr>
      <w:tr w:rsidR="00B00F45" w:rsidRPr="00427A60" w14:paraId="68303FD6" w14:textId="77777777" w:rsidTr="00B00F4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  <w:trHeight w:val="2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7ECDC978" w14:textId="77777777" w:rsidR="00B00F45" w:rsidRPr="006517CC" w:rsidRDefault="00B00F45" w:rsidP="0071090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9" w:type="dxa"/>
            <w:vAlign w:val="center"/>
          </w:tcPr>
          <w:p w14:paraId="37B703CB" w14:textId="77777777" w:rsidR="00B00F45" w:rsidRPr="006517CC" w:rsidRDefault="00B00F45" w:rsidP="0071090F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6517CC">
              <w:rPr>
                <w:rFonts w:cs="B Nazanin" w:hint="cs"/>
                <w:rtl/>
              </w:rPr>
              <w:t>10</w:t>
            </w:r>
          </w:p>
        </w:tc>
        <w:tc>
          <w:tcPr>
            <w:tcW w:w="972" w:type="dxa"/>
            <w:vAlign w:val="center"/>
          </w:tcPr>
          <w:p w14:paraId="03195EB0" w14:textId="77777777" w:rsidR="00B00F45" w:rsidRPr="006517CC" w:rsidRDefault="00B00F45" w:rsidP="007109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dxa"/>
            <w:vAlign w:val="center"/>
          </w:tcPr>
          <w:p w14:paraId="7F52348A" w14:textId="77777777" w:rsidR="00B00F45" w:rsidRPr="006517CC" w:rsidRDefault="00B00F45" w:rsidP="0071090F">
            <w:pPr>
              <w:bidi/>
              <w:jc w:val="center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--</w:t>
            </w:r>
          </w:p>
        </w:tc>
        <w:tc>
          <w:tcPr>
            <w:tcW w:w="946" w:type="dxa"/>
            <w:vAlign w:val="center"/>
          </w:tcPr>
          <w:p w14:paraId="0FB69197" w14:textId="77777777" w:rsidR="00B00F45" w:rsidRPr="006517CC" w:rsidRDefault="00B00F45" w:rsidP="007109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69FC1735" w14:textId="77777777" w:rsidR="00B00F45" w:rsidRPr="006517CC" w:rsidRDefault="00B00F45" w:rsidP="0071090F">
            <w:pPr>
              <w:bidi/>
              <w:jc w:val="center"/>
              <w:rPr>
                <w:rFonts w:cs="B Nazanin"/>
                <w:rtl/>
              </w:rPr>
            </w:pPr>
            <w:r w:rsidRPr="006517CC">
              <w:rPr>
                <w:rFonts w:cs="B Nazanin" w:hint="cs"/>
                <w:rtl/>
              </w:rPr>
              <w:t>10</w:t>
            </w:r>
          </w:p>
        </w:tc>
        <w:tc>
          <w:tcPr>
            <w:tcW w:w="1327" w:type="dxa"/>
            <w:gridSpan w:val="2"/>
            <w:vAlign w:val="center"/>
          </w:tcPr>
          <w:p w14:paraId="071345CB" w14:textId="77777777" w:rsidR="00B00F45" w:rsidRPr="006517CC" w:rsidRDefault="00B00F45" w:rsidP="007109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ملی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  <w:gridSpan w:val="2"/>
            <w:vMerge w:val="restart"/>
            <w:vAlign w:val="center"/>
          </w:tcPr>
          <w:p w14:paraId="096921B0" w14:textId="77777777" w:rsidR="00B00F45" w:rsidRPr="006517CC" w:rsidRDefault="00B00F45" w:rsidP="0071090F">
            <w:pPr>
              <w:bidi/>
              <w:jc w:val="center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ثبت اختراع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3" w:type="dxa"/>
            <w:vMerge w:val="restart"/>
            <w:vAlign w:val="center"/>
          </w:tcPr>
          <w:p w14:paraId="213E2578" w14:textId="77777777" w:rsidR="00B00F45" w:rsidRPr="00427A60" w:rsidRDefault="00B00F45" w:rsidP="0071090F">
            <w:pPr>
              <w:bidi/>
              <w:jc w:val="center"/>
              <w:rPr>
                <w:rFonts w:cs="B Nazanin"/>
              </w:rPr>
            </w:pPr>
            <w:r w:rsidRPr="00427A60">
              <w:rPr>
                <w:rFonts w:cs="B Nazanin" w:hint="cs"/>
                <w:rtl/>
              </w:rPr>
              <w:t>نوآوری پژوهش و مشارکت در فعالیت‌ها و برنامه‌ریزی‌های ملی و منطقه‌ای</w:t>
            </w:r>
          </w:p>
        </w:tc>
      </w:tr>
      <w:tr w:rsidR="00B00F45" w:rsidRPr="00427A60" w14:paraId="1FD94307" w14:textId="77777777" w:rsidTr="00B00F45">
        <w:trPr>
          <w:gridAfter w:val="1"/>
          <w:wAfter w:w="15" w:type="dxa"/>
          <w:trHeight w:val="4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1E0DED61" w14:textId="77777777" w:rsidR="00B00F45" w:rsidRPr="006517CC" w:rsidRDefault="00B00F45" w:rsidP="0071090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9" w:type="dxa"/>
            <w:vAlign w:val="center"/>
          </w:tcPr>
          <w:p w14:paraId="175866A7" w14:textId="77777777" w:rsidR="00B00F45" w:rsidRPr="006517CC" w:rsidRDefault="00B00F45" w:rsidP="0071090F">
            <w:pPr>
              <w:bidi/>
              <w:jc w:val="center"/>
              <w:rPr>
                <w:rFonts w:cs="B Nazanin"/>
                <w:b/>
                <w:bCs/>
              </w:rPr>
            </w:pPr>
            <w:r w:rsidRPr="006517CC">
              <w:rPr>
                <w:rFonts w:cs="B Nazanin" w:hint="cs"/>
                <w:rtl/>
              </w:rPr>
              <w:t>20</w:t>
            </w:r>
          </w:p>
        </w:tc>
        <w:tc>
          <w:tcPr>
            <w:tcW w:w="972" w:type="dxa"/>
            <w:vAlign w:val="center"/>
          </w:tcPr>
          <w:p w14:paraId="3566C1ED" w14:textId="77777777" w:rsidR="00B00F45" w:rsidRPr="006517CC" w:rsidRDefault="00B00F45" w:rsidP="007109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6517CC">
              <w:rPr>
                <w:rFonts w:cs="B Nazanin" w:hint="cs"/>
                <w:rtl/>
              </w:rPr>
              <w:t>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dxa"/>
            <w:vAlign w:val="center"/>
          </w:tcPr>
          <w:p w14:paraId="422A6FD9" w14:textId="77777777" w:rsidR="00B00F45" w:rsidRPr="006517CC" w:rsidRDefault="00B00F45" w:rsidP="0071090F">
            <w:pPr>
              <w:bidi/>
              <w:jc w:val="center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--</w:t>
            </w:r>
          </w:p>
        </w:tc>
        <w:tc>
          <w:tcPr>
            <w:tcW w:w="946" w:type="dxa"/>
            <w:vAlign w:val="center"/>
          </w:tcPr>
          <w:p w14:paraId="7111ADFF" w14:textId="77777777" w:rsidR="00B00F45" w:rsidRPr="006517CC" w:rsidRDefault="00B00F45" w:rsidP="007109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4E4D0B7E" w14:textId="77777777" w:rsidR="00B00F45" w:rsidRPr="006517CC" w:rsidRDefault="00B00F45" w:rsidP="0071090F">
            <w:pPr>
              <w:bidi/>
              <w:jc w:val="center"/>
              <w:rPr>
                <w:rFonts w:cs="B Nazanin"/>
                <w:rtl/>
              </w:rPr>
            </w:pPr>
            <w:r w:rsidRPr="006517CC">
              <w:rPr>
                <w:rFonts w:cs="B Nazanin" w:hint="cs"/>
                <w:rtl/>
              </w:rPr>
              <w:t>20</w:t>
            </w:r>
          </w:p>
        </w:tc>
        <w:tc>
          <w:tcPr>
            <w:tcW w:w="1327" w:type="dxa"/>
            <w:gridSpan w:val="2"/>
            <w:vAlign w:val="center"/>
          </w:tcPr>
          <w:p w14:paraId="7CBEC45A" w14:textId="77777777" w:rsidR="00B00F45" w:rsidRPr="006517CC" w:rsidRDefault="00B00F45" w:rsidP="007109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بین‌المللی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  <w:gridSpan w:val="2"/>
            <w:vMerge/>
            <w:vAlign w:val="center"/>
          </w:tcPr>
          <w:p w14:paraId="3D7F99E5" w14:textId="77777777" w:rsidR="00B00F45" w:rsidRPr="006517CC" w:rsidRDefault="00B00F45" w:rsidP="0071090F">
            <w:pPr>
              <w:bidi/>
              <w:jc w:val="center"/>
              <w:rPr>
                <w:rFonts w:cs="B Nazani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3" w:type="dxa"/>
            <w:vMerge/>
            <w:vAlign w:val="center"/>
          </w:tcPr>
          <w:p w14:paraId="633FC0EE" w14:textId="77777777" w:rsidR="00B00F45" w:rsidRPr="00427A60" w:rsidRDefault="00B00F45" w:rsidP="0071090F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B00F45" w:rsidRPr="00427A60" w14:paraId="77F59558" w14:textId="77777777" w:rsidTr="00B00F4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6CED31D7" w14:textId="21539C55" w:rsidR="00B00F45" w:rsidRPr="006517CC" w:rsidRDefault="00B00F45" w:rsidP="0071090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9" w:type="dxa"/>
            <w:vAlign w:val="center"/>
          </w:tcPr>
          <w:p w14:paraId="629DFE30" w14:textId="77777777" w:rsidR="00B00F45" w:rsidRPr="006517CC" w:rsidRDefault="00B00F45" w:rsidP="0071090F">
            <w:pPr>
              <w:bidi/>
              <w:jc w:val="center"/>
              <w:rPr>
                <w:rFonts w:cs="B Nazanin"/>
                <w:b/>
                <w:bCs/>
              </w:rPr>
            </w:pPr>
            <w:r w:rsidRPr="006517CC">
              <w:rPr>
                <w:rFonts w:cs="B Nazanin" w:hint="cs"/>
                <w:rtl/>
              </w:rPr>
              <w:t>3</w:t>
            </w:r>
          </w:p>
        </w:tc>
        <w:tc>
          <w:tcPr>
            <w:tcW w:w="972" w:type="dxa"/>
            <w:vAlign w:val="center"/>
          </w:tcPr>
          <w:p w14:paraId="622D65A8" w14:textId="77777777" w:rsidR="00B00F45" w:rsidRPr="006517CC" w:rsidRDefault="00B00F45" w:rsidP="007109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dxa"/>
            <w:vAlign w:val="center"/>
          </w:tcPr>
          <w:p w14:paraId="02A1BF4B" w14:textId="77777777" w:rsidR="00B00F45" w:rsidRPr="006517CC" w:rsidRDefault="00B00F45" w:rsidP="0071090F">
            <w:pPr>
              <w:bidi/>
              <w:jc w:val="center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--</w:t>
            </w:r>
          </w:p>
        </w:tc>
        <w:tc>
          <w:tcPr>
            <w:tcW w:w="946" w:type="dxa"/>
            <w:vAlign w:val="center"/>
          </w:tcPr>
          <w:p w14:paraId="12344AE2" w14:textId="77777777" w:rsidR="00B00F45" w:rsidRPr="006517CC" w:rsidRDefault="00B00F45" w:rsidP="007109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--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7B298123" w14:textId="77777777" w:rsidR="00B00F45" w:rsidRPr="006517CC" w:rsidRDefault="00B00F45" w:rsidP="0071090F">
            <w:pPr>
              <w:bidi/>
              <w:jc w:val="center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3</w:t>
            </w:r>
          </w:p>
        </w:tc>
        <w:tc>
          <w:tcPr>
            <w:tcW w:w="1327" w:type="dxa"/>
            <w:gridSpan w:val="2"/>
            <w:vAlign w:val="center"/>
          </w:tcPr>
          <w:p w14:paraId="024C2609" w14:textId="77777777" w:rsidR="00B00F45" w:rsidRPr="006517CC" w:rsidRDefault="00B00F45" w:rsidP="007109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علمی</w:t>
            </w:r>
            <w:r w:rsidRPr="006517CC">
              <w:rPr>
                <w:rFonts w:cs="B Nazanin"/>
              </w:rPr>
              <w:t>_</w:t>
            </w:r>
            <w:r w:rsidRPr="006517CC">
              <w:rPr>
                <w:rFonts w:cs="B Nazanin" w:hint="cs"/>
                <w:rtl/>
              </w:rPr>
              <w:t xml:space="preserve"> پژوهشی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  <w:gridSpan w:val="2"/>
            <w:vMerge w:val="restart"/>
            <w:vAlign w:val="center"/>
          </w:tcPr>
          <w:p w14:paraId="3E5BE6BC" w14:textId="77777777" w:rsidR="00B00F45" w:rsidRPr="006517CC" w:rsidRDefault="00B00F45" w:rsidP="0071090F">
            <w:pPr>
              <w:bidi/>
              <w:jc w:val="center"/>
              <w:rPr>
                <w:rFonts w:cs="B Nazanin"/>
                <w:rtl/>
              </w:rPr>
            </w:pPr>
            <w:r w:rsidRPr="006517CC">
              <w:rPr>
                <w:rFonts w:cs="B Nazanin" w:hint="cs"/>
                <w:rtl/>
              </w:rPr>
              <w:t>مقاله اصیل پژوهشی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3" w:type="dxa"/>
            <w:vMerge/>
            <w:vAlign w:val="center"/>
          </w:tcPr>
          <w:p w14:paraId="66AF8E5E" w14:textId="77777777" w:rsidR="00B00F45" w:rsidRPr="00427A60" w:rsidRDefault="00B00F45" w:rsidP="0071090F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B00F45" w:rsidRPr="00427A60" w14:paraId="5A241529" w14:textId="77777777" w:rsidTr="00B00F45">
        <w:trPr>
          <w:gridAfter w:val="1"/>
          <w:wAfter w:w="15" w:type="dxa"/>
          <w:trHeight w:val="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236F5213" w14:textId="77777777" w:rsidR="00B00F45" w:rsidRPr="006517CC" w:rsidRDefault="00B00F45" w:rsidP="0071090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9" w:type="dxa"/>
            <w:vAlign w:val="center"/>
          </w:tcPr>
          <w:p w14:paraId="00AC552F" w14:textId="77777777" w:rsidR="00B00F45" w:rsidRPr="006517CC" w:rsidRDefault="00B00F45" w:rsidP="0071090F">
            <w:pPr>
              <w:bidi/>
              <w:jc w:val="center"/>
              <w:rPr>
                <w:rFonts w:cs="B Nazanin"/>
                <w:b/>
                <w:bCs/>
              </w:rPr>
            </w:pPr>
            <w:r w:rsidRPr="006517CC">
              <w:rPr>
                <w:rFonts w:cs="B Nazanin" w:hint="cs"/>
                <w:rtl/>
              </w:rPr>
              <w:t>6</w:t>
            </w:r>
          </w:p>
        </w:tc>
        <w:tc>
          <w:tcPr>
            <w:tcW w:w="972" w:type="dxa"/>
            <w:vAlign w:val="center"/>
          </w:tcPr>
          <w:p w14:paraId="6E4C9AFA" w14:textId="77777777" w:rsidR="00B00F45" w:rsidRPr="006517CC" w:rsidRDefault="00B00F45" w:rsidP="007109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dxa"/>
            <w:vAlign w:val="center"/>
          </w:tcPr>
          <w:p w14:paraId="0BE25DCA" w14:textId="77777777" w:rsidR="00B00F45" w:rsidRPr="006517CC" w:rsidRDefault="00B00F45" w:rsidP="0071090F">
            <w:pPr>
              <w:bidi/>
              <w:jc w:val="center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--</w:t>
            </w:r>
          </w:p>
        </w:tc>
        <w:tc>
          <w:tcPr>
            <w:tcW w:w="946" w:type="dxa"/>
            <w:vAlign w:val="center"/>
          </w:tcPr>
          <w:p w14:paraId="0634BBDE" w14:textId="77777777" w:rsidR="00B00F45" w:rsidRPr="006517CC" w:rsidRDefault="00B00F45" w:rsidP="007109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--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3017F0F1" w14:textId="77777777" w:rsidR="00B00F45" w:rsidRPr="006517CC" w:rsidRDefault="00B00F45" w:rsidP="0071090F">
            <w:pPr>
              <w:bidi/>
              <w:jc w:val="center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6</w:t>
            </w:r>
          </w:p>
        </w:tc>
        <w:tc>
          <w:tcPr>
            <w:tcW w:w="1327" w:type="dxa"/>
            <w:gridSpan w:val="2"/>
            <w:vAlign w:val="center"/>
          </w:tcPr>
          <w:p w14:paraId="2183175B" w14:textId="77777777" w:rsidR="00B00F45" w:rsidRPr="006517CC" w:rsidRDefault="00B00F45" w:rsidP="007109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rtl/>
                <w:lang w:bidi="fa-IR"/>
              </w:rPr>
            </w:pPr>
            <w:r w:rsidRPr="006517CC">
              <w:rPr>
                <w:rFonts w:asciiTheme="majorBidi" w:hAnsiTheme="majorBidi" w:cs="B Nazanin"/>
              </w:rPr>
              <w:t>ISI</w:t>
            </w:r>
            <w:r w:rsidRPr="006517CC">
              <w:rPr>
                <w:rFonts w:asciiTheme="majorBidi" w:hAnsiTheme="majorBidi" w:cs="B Nazanin" w:hint="cs"/>
                <w:rtl/>
              </w:rPr>
              <w:t xml:space="preserve"> (</w:t>
            </w:r>
            <w:r w:rsidRPr="006517CC">
              <w:rPr>
                <w:rFonts w:asciiTheme="majorBidi" w:hAnsiTheme="majorBidi" w:cs="B Nazanin"/>
              </w:rPr>
              <w:t>Q1-Q2</w:t>
            </w:r>
            <w:r w:rsidRPr="006517CC">
              <w:rPr>
                <w:rFonts w:asciiTheme="majorBidi" w:hAnsiTheme="majorBidi" w:cs="B Nazanin" w:hint="cs"/>
                <w:rtl/>
                <w:lang w:bidi="fa-IR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  <w:gridSpan w:val="2"/>
            <w:vMerge/>
            <w:vAlign w:val="center"/>
          </w:tcPr>
          <w:p w14:paraId="3D23D4AD" w14:textId="77777777" w:rsidR="00B00F45" w:rsidRPr="006517CC" w:rsidRDefault="00B00F45" w:rsidP="0071090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3" w:type="dxa"/>
            <w:vMerge/>
            <w:vAlign w:val="center"/>
          </w:tcPr>
          <w:p w14:paraId="22A2C9CA" w14:textId="77777777" w:rsidR="00B00F45" w:rsidRPr="00427A60" w:rsidRDefault="00B00F45" w:rsidP="0071090F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B00F45" w:rsidRPr="00427A60" w14:paraId="0BA5C906" w14:textId="77777777" w:rsidTr="00B00F4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  <w:trHeight w:val="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354CAA60" w14:textId="1FA12D71" w:rsidR="00B00F45" w:rsidRPr="006517CC" w:rsidRDefault="00B00F45" w:rsidP="0071090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9" w:type="dxa"/>
            <w:vAlign w:val="center"/>
          </w:tcPr>
          <w:p w14:paraId="5930EE9A" w14:textId="77777777" w:rsidR="00B00F45" w:rsidRPr="006517CC" w:rsidRDefault="00B00F45" w:rsidP="0071090F">
            <w:pPr>
              <w:bidi/>
              <w:jc w:val="center"/>
              <w:rPr>
                <w:rFonts w:cs="B Nazanin"/>
                <w:b/>
                <w:bCs/>
              </w:rPr>
            </w:pPr>
            <w:r w:rsidRPr="006517CC">
              <w:rPr>
                <w:rFonts w:cs="B Nazanin" w:hint="cs"/>
                <w:rtl/>
              </w:rPr>
              <w:t>4</w:t>
            </w:r>
          </w:p>
        </w:tc>
        <w:tc>
          <w:tcPr>
            <w:tcW w:w="972" w:type="dxa"/>
            <w:vAlign w:val="center"/>
          </w:tcPr>
          <w:p w14:paraId="453E7FF5" w14:textId="77777777" w:rsidR="00B00F45" w:rsidRPr="006517CC" w:rsidRDefault="00B00F45" w:rsidP="007109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dxa"/>
            <w:vAlign w:val="center"/>
          </w:tcPr>
          <w:p w14:paraId="09BFB712" w14:textId="77777777" w:rsidR="00B00F45" w:rsidRPr="006517CC" w:rsidRDefault="00B00F45" w:rsidP="0071090F">
            <w:pPr>
              <w:bidi/>
              <w:jc w:val="center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--</w:t>
            </w:r>
          </w:p>
        </w:tc>
        <w:tc>
          <w:tcPr>
            <w:tcW w:w="946" w:type="dxa"/>
            <w:vAlign w:val="center"/>
          </w:tcPr>
          <w:p w14:paraId="1ADED195" w14:textId="77777777" w:rsidR="00B00F45" w:rsidRPr="006517CC" w:rsidRDefault="00B00F45" w:rsidP="007109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--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711B02C3" w14:textId="77777777" w:rsidR="00B00F45" w:rsidRPr="006517CC" w:rsidRDefault="00B00F45" w:rsidP="0071090F">
            <w:pPr>
              <w:bidi/>
              <w:jc w:val="center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4</w:t>
            </w:r>
          </w:p>
        </w:tc>
        <w:tc>
          <w:tcPr>
            <w:tcW w:w="1327" w:type="dxa"/>
            <w:gridSpan w:val="2"/>
            <w:vAlign w:val="center"/>
          </w:tcPr>
          <w:p w14:paraId="3445F78A" w14:textId="77777777" w:rsidR="00B00F45" w:rsidRPr="006517CC" w:rsidRDefault="00B00F45" w:rsidP="007109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</w:rPr>
            </w:pPr>
            <w:r w:rsidRPr="006517CC">
              <w:rPr>
                <w:rFonts w:asciiTheme="majorBidi" w:hAnsiTheme="majorBidi" w:cs="B Nazanin"/>
              </w:rPr>
              <w:t>ISI</w:t>
            </w:r>
            <w:r w:rsidRPr="006517CC">
              <w:rPr>
                <w:rFonts w:asciiTheme="majorBidi" w:hAnsiTheme="majorBidi" w:cs="B Nazanin" w:hint="cs"/>
                <w:rtl/>
              </w:rPr>
              <w:t xml:space="preserve"> (</w:t>
            </w:r>
            <w:r w:rsidRPr="006517CC">
              <w:rPr>
                <w:rFonts w:asciiTheme="majorBidi" w:hAnsiTheme="majorBidi" w:cs="B Nazanin"/>
              </w:rPr>
              <w:t>Q3-Q4</w:t>
            </w:r>
            <w:r w:rsidRPr="006517CC">
              <w:rPr>
                <w:rFonts w:asciiTheme="majorBidi" w:hAnsiTheme="majorBidi" w:cs="B Nazanin" w:hint="cs"/>
                <w:rtl/>
                <w:lang w:bidi="fa-IR"/>
              </w:rPr>
              <w:t xml:space="preserve">) و </w:t>
            </w:r>
            <w:proofErr w:type="spellStart"/>
            <w:r w:rsidRPr="006517CC">
              <w:rPr>
                <w:rFonts w:asciiTheme="majorBidi" w:hAnsiTheme="majorBidi" w:cs="B Nazanin"/>
                <w:lang w:bidi="fa-IR"/>
              </w:rPr>
              <w:t>scopus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  <w:gridSpan w:val="2"/>
            <w:vMerge/>
            <w:vAlign w:val="center"/>
          </w:tcPr>
          <w:p w14:paraId="7B3636FB" w14:textId="77777777" w:rsidR="00B00F45" w:rsidRPr="006517CC" w:rsidRDefault="00B00F45" w:rsidP="0071090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3" w:type="dxa"/>
            <w:vMerge/>
            <w:vAlign w:val="center"/>
          </w:tcPr>
          <w:p w14:paraId="69E830D2" w14:textId="77777777" w:rsidR="00B00F45" w:rsidRPr="00427A60" w:rsidRDefault="00B00F45" w:rsidP="0071090F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B00F45" w:rsidRPr="00427A60" w14:paraId="3215A704" w14:textId="77777777" w:rsidTr="00B00F45">
        <w:trPr>
          <w:gridAfter w:val="1"/>
          <w:wAfter w:w="15" w:type="dxa"/>
          <w:trHeight w:val="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721DB1C2" w14:textId="0559033F" w:rsidR="00B00F45" w:rsidRPr="006517CC" w:rsidRDefault="00B00F45" w:rsidP="0071090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9" w:type="dxa"/>
            <w:vAlign w:val="center"/>
          </w:tcPr>
          <w:p w14:paraId="783963B9" w14:textId="77777777" w:rsidR="00B00F45" w:rsidRPr="006517CC" w:rsidRDefault="00B00F45" w:rsidP="0071090F">
            <w:pPr>
              <w:bidi/>
              <w:jc w:val="center"/>
              <w:rPr>
                <w:rFonts w:cs="B Nazanin"/>
                <w:b/>
                <w:bCs/>
              </w:rPr>
            </w:pPr>
            <w:r w:rsidRPr="006517CC">
              <w:rPr>
                <w:rFonts w:cs="B Nazanin" w:hint="cs"/>
                <w:rtl/>
              </w:rPr>
              <w:t>1</w:t>
            </w:r>
          </w:p>
        </w:tc>
        <w:tc>
          <w:tcPr>
            <w:tcW w:w="972" w:type="dxa"/>
            <w:vAlign w:val="center"/>
          </w:tcPr>
          <w:p w14:paraId="4CB3A0F9" w14:textId="77777777" w:rsidR="00B00F45" w:rsidRPr="006517CC" w:rsidRDefault="00B00F45" w:rsidP="007109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dxa"/>
            <w:vAlign w:val="center"/>
          </w:tcPr>
          <w:p w14:paraId="22335889" w14:textId="77777777" w:rsidR="00B00F45" w:rsidRPr="006517CC" w:rsidRDefault="00B00F45" w:rsidP="0071090F">
            <w:pPr>
              <w:bidi/>
              <w:jc w:val="center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--</w:t>
            </w:r>
          </w:p>
        </w:tc>
        <w:tc>
          <w:tcPr>
            <w:tcW w:w="946" w:type="dxa"/>
            <w:vAlign w:val="center"/>
          </w:tcPr>
          <w:p w14:paraId="26D83EB6" w14:textId="77777777" w:rsidR="00B00F45" w:rsidRPr="006517CC" w:rsidRDefault="00B00F45" w:rsidP="007109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--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50EA95C5" w14:textId="77777777" w:rsidR="00B00F45" w:rsidRPr="006517CC" w:rsidRDefault="00B00F45" w:rsidP="0071090F">
            <w:pPr>
              <w:bidi/>
              <w:jc w:val="center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1</w:t>
            </w:r>
          </w:p>
        </w:tc>
        <w:tc>
          <w:tcPr>
            <w:tcW w:w="1327" w:type="dxa"/>
            <w:gridSpan w:val="2"/>
            <w:vAlign w:val="center"/>
          </w:tcPr>
          <w:p w14:paraId="5280959C" w14:textId="77777777" w:rsidR="00B00F45" w:rsidRPr="006517CC" w:rsidRDefault="00B00F45" w:rsidP="007109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ملی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  <w:gridSpan w:val="2"/>
            <w:vMerge w:val="restart"/>
            <w:vAlign w:val="center"/>
          </w:tcPr>
          <w:p w14:paraId="29F862DB" w14:textId="77777777" w:rsidR="00B00F45" w:rsidRPr="006517CC" w:rsidRDefault="00B00F45" w:rsidP="0071090F">
            <w:pPr>
              <w:bidi/>
              <w:jc w:val="center"/>
              <w:rPr>
                <w:rFonts w:cs="B Nazanin"/>
                <w:rtl/>
              </w:rPr>
            </w:pPr>
            <w:r w:rsidRPr="006517CC">
              <w:rPr>
                <w:rFonts w:cs="B Nazanin" w:hint="cs"/>
                <w:rtl/>
              </w:rPr>
              <w:t>مقاله همایشی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3" w:type="dxa"/>
            <w:vMerge/>
            <w:vAlign w:val="center"/>
          </w:tcPr>
          <w:p w14:paraId="38F53597" w14:textId="77777777" w:rsidR="00B00F45" w:rsidRPr="00427A60" w:rsidRDefault="00B00F45" w:rsidP="0071090F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B00F45" w:rsidRPr="00427A60" w14:paraId="750B4725" w14:textId="77777777" w:rsidTr="00B00F4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  <w:trHeight w:val="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03B51109" w14:textId="42DE4E65" w:rsidR="00B00F45" w:rsidRPr="006517CC" w:rsidRDefault="00B00F45" w:rsidP="0071090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9" w:type="dxa"/>
            <w:vAlign w:val="center"/>
          </w:tcPr>
          <w:p w14:paraId="545B2BCF" w14:textId="77777777" w:rsidR="00B00F45" w:rsidRPr="006517CC" w:rsidRDefault="00B00F45" w:rsidP="0071090F">
            <w:pPr>
              <w:bidi/>
              <w:jc w:val="center"/>
              <w:rPr>
                <w:rFonts w:cs="B Nazanin"/>
                <w:b/>
                <w:bCs/>
              </w:rPr>
            </w:pPr>
            <w:r w:rsidRPr="006517CC">
              <w:rPr>
                <w:rFonts w:cs="B Nazanin" w:hint="cs"/>
                <w:rtl/>
              </w:rPr>
              <w:t>5/1</w:t>
            </w:r>
          </w:p>
        </w:tc>
        <w:tc>
          <w:tcPr>
            <w:tcW w:w="972" w:type="dxa"/>
            <w:vAlign w:val="center"/>
          </w:tcPr>
          <w:p w14:paraId="48AC7E1D" w14:textId="77777777" w:rsidR="00B00F45" w:rsidRPr="006517CC" w:rsidRDefault="00B00F45" w:rsidP="007109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5/1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dxa"/>
            <w:vAlign w:val="center"/>
          </w:tcPr>
          <w:p w14:paraId="1C6EF72E" w14:textId="77777777" w:rsidR="00B00F45" w:rsidRPr="006517CC" w:rsidRDefault="00B00F45" w:rsidP="0071090F">
            <w:pPr>
              <w:bidi/>
              <w:jc w:val="center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--</w:t>
            </w:r>
          </w:p>
        </w:tc>
        <w:tc>
          <w:tcPr>
            <w:tcW w:w="946" w:type="dxa"/>
            <w:vAlign w:val="center"/>
          </w:tcPr>
          <w:p w14:paraId="680D4E9D" w14:textId="77777777" w:rsidR="00B00F45" w:rsidRPr="006517CC" w:rsidRDefault="00B00F45" w:rsidP="007109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--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618DD1FF" w14:textId="77777777" w:rsidR="00B00F45" w:rsidRPr="006517CC" w:rsidRDefault="00B00F45" w:rsidP="0071090F">
            <w:pPr>
              <w:bidi/>
              <w:jc w:val="center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5/1</w:t>
            </w:r>
          </w:p>
        </w:tc>
        <w:tc>
          <w:tcPr>
            <w:tcW w:w="1327" w:type="dxa"/>
            <w:gridSpan w:val="2"/>
            <w:vAlign w:val="center"/>
          </w:tcPr>
          <w:p w14:paraId="18BE123C" w14:textId="77777777" w:rsidR="00B00F45" w:rsidRPr="006517CC" w:rsidRDefault="00B00F45" w:rsidP="007109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بین المللی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  <w:gridSpan w:val="2"/>
            <w:vMerge/>
            <w:vAlign w:val="center"/>
          </w:tcPr>
          <w:p w14:paraId="4ECE3F2B" w14:textId="77777777" w:rsidR="00B00F45" w:rsidRPr="006517CC" w:rsidRDefault="00B00F45" w:rsidP="0071090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3" w:type="dxa"/>
            <w:vMerge/>
            <w:vAlign w:val="center"/>
          </w:tcPr>
          <w:p w14:paraId="595A3760" w14:textId="77777777" w:rsidR="00B00F45" w:rsidRPr="00427A60" w:rsidRDefault="00B00F45" w:rsidP="0071090F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B00F45" w:rsidRPr="00427A60" w14:paraId="1937593E" w14:textId="77777777" w:rsidTr="00B00F45">
        <w:trPr>
          <w:gridAfter w:val="1"/>
          <w:wAfter w:w="15" w:type="dxa"/>
          <w:trHeight w:val="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4CB55E83" w14:textId="77777777" w:rsidR="00B00F45" w:rsidRPr="006517CC" w:rsidRDefault="00B00F45" w:rsidP="0071090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9" w:type="dxa"/>
            <w:vAlign w:val="center"/>
          </w:tcPr>
          <w:p w14:paraId="64F79C08" w14:textId="77777777" w:rsidR="00B00F45" w:rsidRPr="006517CC" w:rsidRDefault="00B00F45" w:rsidP="0071090F">
            <w:pPr>
              <w:bidi/>
              <w:jc w:val="center"/>
              <w:rPr>
                <w:rFonts w:cs="B Nazanin"/>
                <w:b/>
                <w:bCs/>
              </w:rPr>
            </w:pPr>
            <w:r w:rsidRPr="006517CC">
              <w:rPr>
                <w:rFonts w:cs="B Nazanin" w:hint="cs"/>
                <w:rtl/>
              </w:rPr>
              <w:t>6</w:t>
            </w:r>
          </w:p>
        </w:tc>
        <w:tc>
          <w:tcPr>
            <w:tcW w:w="972" w:type="dxa"/>
            <w:vAlign w:val="center"/>
          </w:tcPr>
          <w:p w14:paraId="0A29D3F3" w14:textId="77777777" w:rsidR="00B00F45" w:rsidRPr="006517CC" w:rsidRDefault="00B00F45" w:rsidP="007109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dxa"/>
            <w:vAlign w:val="center"/>
          </w:tcPr>
          <w:p w14:paraId="01B4BA1E" w14:textId="77777777" w:rsidR="00B00F45" w:rsidRPr="006517CC" w:rsidRDefault="00B00F45" w:rsidP="0071090F">
            <w:pPr>
              <w:bidi/>
              <w:jc w:val="center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--</w:t>
            </w:r>
          </w:p>
        </w:tc>
        <w:tc>
          <w:tcPr>
            <w:tcW w:w="946" w:type="dxa"/>
            <w:vAlign w:val="center"/>
          </w:tcPr>
          <w:p w14:paraId="0D54C427" w14:textId="77777777" w:rsidR="00B00F45" w:rsidRPr="006517CC" w:rsidRDefault="00B00F45" w:rsidP="007109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--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07F5C8F1" w14:textId="77777777" w:rsidR="00B00F45" w:rsidRPr="006517CC" w:rsidRDefault="00B00F45" w:rsidP="0071090F">
            <w:pPr>
              <w:bidi/>
              <w:jc w:val="center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6</w:t>
            </w:r>
          </w:p>
        </w:tc>
        <w:tc>
          <w:tcPr>
            <w:tcW w:w="1327" w:type="dxa"/>
            <w:gridSpan w:val="2"/>
            <w:vAlign w:val="center"/>
          </w:tcPr>
          <w:p w14:paraId="7B2A7591" w14:textId="77777777" w:rsidR="00B00F45" w:rsidRPr="006517CC" w:rsidRDefault="00B00F45" w:rsidP="007109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6517CC">
              <w:rPr>
                <w:rFonts w:cs="B Nazanin" w:hint="cs"/>
                <w:rtl/>
              </w:rPr>
              <w:t>تالیف و تصنیف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  <w:gridSpan w:val="2"/>
            <w:vMerge w:val="restart"/>
            <w:vAlign w:val="center"/>
          </w:tcPr>
          <w:p w14:paraId="26ED3D2F" w14:textId="77777777" w:rsidR="00B00F45" w:rsidRPr="006517CC" w:rsidRDefault="00B00F45" w:rsidP="0071090F">
            <w:pPr>
              <w:bidi/>
              <w:jc w:val="center"/>
              <w:rPr>
                <w:rFonts w:cs="B Nazanin"/>
                <w:rtl/>
              </w:rPr>
            </w:pPr>
            <w:r w:rsidRPr="006517CC">
              <w:rPr>
                <w:rFonts w:cs="B Nazanin" w:hint="cs"/>
                <w:rtl/>
              </w:rPr>
              <w:t>چاپ کتاب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3" w:type="dxa"/>
            <w:vMerge/>
            <w:vAlign w:val="center"/>
          </w:tcPr>
          <w:p w14:paraId="7650EA3F" w14:textId="77777777" w:rsidR="00B00F45" w:rsidRPr="00427A60" w:rsidRDefault="00B00F45" w:rsidP="0071090F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B00F45" w:rsidRPr="00427A60" w14:paraId="5EB74EFC" w14:textId="77777777" w:rsidTr="00B00F4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  <w:trHeight w:val="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7B6757CB" w14:textId="77777777" w:rsidR="00B00F45" w:rsidRPr="006517CC" w:rsidRDefault="00B00F45" w:rsidP="0071090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9" w:type="dxa"/>
            <w:vAlign w:val="center"/>
          </w:tcPr>
          <w:p w14:paraId="469FF065" w14:textId="77777777" w:rsidR="00B00F45" w:rsidRPr="006517CC" w:rsidRDefault="00B00F45" w:rsidP="0071090F">
            <w:pPr>
              <w:bidi/>
              <w:jc w:val="center"/>
              <w:rPr>
                <w:rFonts w:cs="B Nazanin"/>
                <w:b/>
                <w:bCs/>
              </w:rPr>
            </w:pPr>
            <w:r w:rsidRPr="006517CC">
              <w:rPr>
                <w:rFonts w:cs="B Nazanin" w:hint="cs"/>
                <w:rtl/>
              </w:rPr>
              <w:t>4</w:t>
            </w:r>
          </w:p>
        </w:tc>
        <w:tc>
          <w:tcPr>
            <w:tcW w:w="972" w:type="dxa"/>
            <w:vAlign w:val="center"/>
          </w:tcPr>
          <w:p w14:paraId="00D63108" w14:textId="77777777" w:rsidR="00B00F45" w:rsidRPr="006517CC" w:rsidRDefault="00B00F45" w:rsidP="007109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dxa"/>
            <w:vAlign w:val="center"/>
          </w:tcPr>
          <w:p w14:paraId="3423A752" w14:textId="77777777" w:rsidR="00B00F45" w:rsidRPr="006517CC" w:rsidRDefault="00B00F45" w:rsidP="0071090F">
            <w:pPr>
              <w:bidi/>
              <w:jc w:val="center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--</w:t>
            </w:r>
          </w:p>
        </w:tc>
        <w:tc>
          <w:tcPr>
            <w:tcW w:w="946" w:type="dxa"/>
            <w:vAlign w:val="center"/>
          </w:tcPr>
          <w:p w14:paraId="56D6BD18" w14:textId="77777777" w:rsidR="00B00F45" w:rsidRPr="006517CC" w:rsidRDefault="00B00F45" w:rsidP="007109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--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072131ED" w14:textId="77777777" w:rsidR="00B00F45" w:rsidRPr="006517CC" w:rsidRDefault="00B00F45" w:rsidP="0071090F">
            <w:pPr>
              <w:bidi/>
              <w:jc w:val="center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4</w:t>
            </w:r>
          </w:p>
        </w:tc>
        <w:tc>
          <w:tcPr>
            <w:tcW w:w="1327" w:type="dxa"/>
            <w:gridSpan w:val="2"/>
            <w:vAlign w:val="center"/>
          </w:tcPr>
          <w:p w14:paraId="1F8517FB" w14:textId="77777777" w:rsidR="00B00F45" w:rsidRPr="006517CC" w:rsidRDefault="00B00F45" w:rsidP="007109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6517CC">
              <w:rPr>
                <w:rFonts w:cs="B Nazanin" w:hint="cs"/>
                <w:rtl/>
              </w:rPr>
              <w:t>ترجمه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  <w:gridSpan w:val="2"/>
            <w:vMerge/>
            <w:vAlign w:val="center"/>
          </w:tcPr>
          <w:p w14:paraId="4FF5CB94" w14:textId="77777777" w:rsidR="00B00F45" w:rsidRPr="006517CC" w:rsidRDefault="00B00F45" w:rsidP="0071090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3" w:type="dxa"/>
            <w:vMerge/>
            <w:vAlign w:val="center"/>
          </w:tcPr>
          <w:p w14:paraId="238FCCFA" w14:textId="77777777" w:rsidR="00B00F45" w:rsidRPr="00427A60" w:rsidRDefault="00B00F45" w:rsidP="0071090F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B00F45" w:rsidRPr="00427A60" w14:paraId="01EDAFBA" w14:textId="77777777" w:rsidTr="00B00F45">
        <w:trPr>
          <w:gridAfter w:val="1"/>
          <w:wAfter w:w="15" w:type="dxa"/>
          <w:trHeight w:val="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395E1448" w14:textId="77777777" w:rsidR="00B00F45" w:rsidRPr="006517CC" w:rsidRDefault="00B00F45" w:rsidP="0071090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9" w:type="dxa"/>
            <w:vAlign w:val="center"/>
          </w:tcPr>
          <w:p w14:paraId="693CD5DC" w14:textId="77777777" w:rsidR="00B00F45" w:rsidRPr="006517CC" w:rsidRDefault="00B00F45" w:rsidP="0071090F">
            <w:pPr>
              <w:bidi/>
              <w:jc w:val="center"/>
              <w:rPr>
                <w:rFonts w:cs="B Nazanin"/>
                <w:b/>
                <w:bCs/>
              </w:rPr>
            </w:pPr>
            <w:r w:rsidRPr="006517CC">
              <w:rPr>
                <w:rFonts w:cs="B Nazanin" w:hint="cs"/>
                <w:rtl/>
              </w:rPr>
              <w:t>2</w:t>
            </w:r>
          </w:p>
        </w:tc>
        <w:tc>
          <w:tcPr>
            <w:tcW w:w="972" w:type="dxa"/>
            <w:vAlign w:val="center"/>
          </w:tcPr>
          <w:p w14:paraId="5DE5529B" w14:textId="77777777" w:rsidR="00B00F45" w:rsidRPr="006517CC" w:rsidRDefault="00B00F45" w:rsidP="007109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dxa"/>
            <w:vAlign w:val="center"/>
          </w:tcPr>
          <w:p w14:paraId="419EDD8C" w14:textId="77777777" w:rsidR="00B00F45" w:rsidRPr="006517CC" w:rsidRDefault="00B00F45" w:rsidP="0071090F">
            <w:pPr>
              <w:bidi/>
              <w:jc w:val="center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--</w:t>
            </w:r>
          </w:p>
        </w:tc>
        <w:tc>
          <w:tcPr>
            <w:tcW w:w="946" w:type="dxa"/>
            <w:vAlign w:val="center"/>
          </w:tcPr>
          <w:p w14:paraId="06A62A84" w14:textId="77777777" w:rsidR="00B00F45" w:rsidRPr="006517CC" w:rsidRDefault="00B00F45" w:rsidP="007109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--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2FB9B796" w14:textId="77777777" w:rsidR="00B00F45" w:rsidRPr="006517CC" w:rsidRDefault="00B00F45" w:rsidP="0071090F">
            <w:pPr>
              <w:bidi/>
              <w:jc w:val="center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2</w:t>
            </w:r>
          </w:p>
        </w:tc>
        <w:tc>
          <w:tcPr>
            <w:tcW w:w="1327" w:type="dxa"/>
            <w:gridSpan w:val="2"/>
            <w:vAlign w:val="center"/>
          </w:tcPr>
          <w:p w14:paraId="02C4C0B9" w14:textId="77777777" w:rsidR="00B00F45" w:rsidRPr="006517CC" w:rsidRDefault="00B00F45" w:rsidP="007109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6517CC">
              <w:rPr>
                <w:rFonts w:cs="B Nazanin" w:hint="cs"/>
                <w:rtl/>
              </w:rPr>
              <w:t>تدوین و گردآوری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  <w:gridSpan w:val="2"/>
            <w:vMerge/>
            <w:vAlign w:val="center"/>
          </w:tcPr>
          <w:p w14:paraId="51223AC5" w14:textId="77777777" w:rsidR="00B00F45" w:rsidRPr="006517CC" w:rsidRDefault="00B00F45" w:rsidP="0071090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3" w:type="dxa"/>
            <w:vMerge/>
            <w:vAlign w:val="center"/>
          </w:tcPr>
          <w:p w14:paraId="29356EF0" w14:textId="77777777" w:rsidR="00B00F45" w:rsidRPr="00427A60" w:rsidRDefault="00B00F45" w:rsidP="0071090F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B00F45" w:rsidRPr="00427A60" w14:paraId="654A5709" w14:textId="77777777" w:rsidTr="00B00F4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167B3170" w14:textId="77777777" w:rsidR="00B00F45" w:rsidRPr="006517CC" w:rsidRDefault="00B00F45" w:rsidP="0071090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9" w:type="dxa"/>
            <w:vAlign w:val="center"/>
          </w:tcPr>
          <w:p w14:paraId="0F245861" w14:textId="77777777" w:rsidR="00B00F45" w:rsidRPr="006517CC" w:rsidRDefault="00B00F45" w:rsidP="0071090F">
            <w:pPr>
              <w:bidi/>
              <w:jc w:val="center"/>
              <w:rPr>
                <w:rFonts w:cs="B Nazanin"/>
                <w:b/>
                <w:bCs/>
              </w:rPr>
            </w:pPr>
            <w:r w:rsidRPr="006517CC">
              <w:rPr>
                <w:rFonts w:cs="B Nazanin" w:hint="cs"/>
                <w:rtl/>
              </w:rPr>
              <w:t>5</w:t>
            </w:r>
          </w:p>
        </w:tc>
        <w:tc>
          <w:tcPr>
            <w:tcW w:w="972" w:type="dxa"/>
            <w:vAlign w:val="center"/>
          </w:tcPr>
          <w:p w14:paraId="005F3EAF" w14:textId="77777777" w:rsidR="00B00F45" w:rsidRPr="006517CC" w:rsidRDefault="00B00F45" w:rsidP="007109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--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dxa"/>
            <w:vAlign w:val="center"/>
          </w:tcPr>
          <w:p w14:paraId="60F470F3" w14:textId="77777777" w:rsidR="00B00F45" w:rsidRPr="006517CC" w:rsidRDefault="00B00F45" w:rsidP="0071090F">
            <w:pPr>
              <w:bidi/>
              <w:jc w:val="center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5</w:t>
            </w:r>
          </w:p>
        </w:tc>
        <w:tc>
          <w:tcPr>
            <w:tcW w:w="946" w:type="dxa"/>
            <w:vAlign w:val="center"/>
          </w:tcPr>
          <w:p w14:paraId="1C9E0F05" w14:textId="77777777" w:rsidR="00B00F45" w:rsidRPr="006517CC" w:rsidRDefault="00B00F45" w:rsidP="007109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76B2F487" w14:textId="77777777" w:rsidR="00B00F45" w:rsidRPr="006517CC" w:rsidRDefault="00B00F45" w:rsidP="0071090F">
            <w:pPr>
              <w:bidi/>
              <w:jc w:val="center"/>
              <w:rPr>
                <w:rFonts w:cs="B Nazanin"/>
                <w:rtl/>
              </w:rPr>
            </w:pPr>
            <w:r w:rsidRPr="006517CC">
              <w:rPr>
                <w:rFonts w:cs="B Nazanin" w:hint="cs"/>
                <w:rtl/>
              </w:rPr>
              <w:t>5</w:t>
            </w:r>
          </w:p>
        </w:tc>
        <w:tc>
          <w:tcPr>
            <w:tcW w:w="1327" w:type="dxa"/>
            <w:gridSpan w:val="2"/>
            <w:vAlign w:val="center"/>
          </w:tcPr>
          <w:p w14:paraId="4A5BC459" w14:textId="77777777" w:rsidR="00B00F45" w:rsidRPr="006517CC" w:rsidRDefault="00B00F45" w:rsidP="007109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تجاری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  <w:gridSpan w:val="2"/>
            <w:vMerge w:val="restart"/>
            <w:vAlign w:val="center"/>
          </w:tcPr>
          <w:p w14:paraId="3D8853FD" w14:textId="77777777" w:rsidR="00B00F45" w:rsidRPr="006517CC" w:rsidRDefault="00B00F45" w:rsidP="0071090F">
            <w:pPr>
              <w:bidi/>
              <w:jc w:val="center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شرکت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3" w:type="dxa"/>
            <w:vMerge/>
            <w:vAlign w:val="center"/>
          </w:tcPr>
          <w:p w14:paraId="320AD997" w14:textId="77777777" w:rsidR="00B00F45" w:rsidRPr="00427A60" w:rsidRDefault="00B00F45" w:rsidP="0071090F">
            <w:pPr>
              <w:bidi/>
              <w:jc w:val="center"/>
              <w:rPr>
                <w:rFonts w:cs="B Nazanin"/>
              </w:rPr>
            </w:pPr>
          </w:p>
        </w:tc>
      </w:tr>
      <w:tr w:rsidR="00B00F45" w:rsidRPr="00427A60" w14:paraId="4E2BB05E" w14:textId="77777777" w:rsidTr="00B00F45">
        <w:trPr>
          <w:gridAfter w:val="1"/>
          <w:wAfter w:w="15" w:type="dxa"/>
          <w:trHeight w:val="2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6FF9E4A9" w14:textId="77777777" w:rsidR="00B00F45" w:rsidRPr="006517CC" w:rsidRDefault="00B00F45" w:rsidP="0071090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9" w:type="dxa"/>
            <w:vAlign w:val="center"/>
          </w:tcPr>
          <w:p w14:paraId="60C612EA" w14:textId="77777777" w:rsidR="00B00F45" w:rsidRPr="006517CC" w:rsidRDefault="00B00F45" w:rsidP="0071090F">
            <w:pPr>
              <w:bidi/>
              <w:jc w:val="center"/>
              <w:rPr>
                <w:rFonts w:cs="B Nazanin"/>
                <w:b/>
                <w:bCs/>
              </w:rPr>
            </w:pPr>
            <w:r w:rsidRPr="006517CC">
              <w:rPr>
                <w:rFonts w:cs="B Nazanin" w:hint="cs"/>
                <w:rtl/>
              </w:rPr>
              <w:t>10</w:t>
            </w:r>
          </w:p>
        </w:tc>
        <w:tc>
          <w:tcPr>
            <w:tcW w:w="972" w:type="dxa"/>
            <w:vAlign w:val="center"/>
          </w:tcPr>
          <w:p w14:paraId="29D08E06" w14:textId="77777777" w:rsidR="00B00F45" w:rsidRPr="006517CC" w:rsidRDefault="00B00F45" w:rsidP="007109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--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dxa"/>
            <w:vAlign w:val="center"/>
          </w:tcPr>
          <w:p w14:paraId="40E54F0D" w14:textId="77777777" w:rsidR="00B00F45" w:rsidRPr="006517CC" w:rsidRDefault="00B00F45" w:rsidP="0071090F">
            <w:pPr>
              <w:bidi/>
              <w:jc w:val="center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10</w:t>
            </w:r>
          </w:p>
        </w:tc>
        <w:tc>
          <w:tcPr>
            <w:tcW w:w="946" w:type="dxa"/>
            <w:vAlign w:val="center"/>
          </w:tcPr>
          <w:p w14:paraId="38167B84" w14:textId="77777777" w:rsidR="00B00F45" w:rsidRPr="006517CC" w:rsidRDefault="00B00F45" w:rsidP="007109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518D4FF8" w14:textId="77777777" w:rsidR="00B00F45" w:rsidRPr="006517CC" w:rsidRDefault="00B00F45" w:rsidP="0071090F">
            <w:pPr>
              <w:bidi/>
              <w:jc w:val="center"/>
              <w:rPr>
                <w:rFonts w:cs="B Nazanin"/>
                <w:rtl/>
              </w:rPr>
            </w:pPr>
            <w:r w:rsidRPr="006517CC">
              <w:rPr>
                <w:rFonts w:cs="B Nazanin" w:hint="cs"/>
                <w:rtl/>
              </w:rPr>
              <w:t>10</w:t>
            </w:r>
          </w:p>
        </w:tc>
        <w:tc>
          <w:tcPr>
            <w:tcW w:w="1327" w:type="dxa"/>
            <w:gridSpan w:val="2"/>
            <w:vAlign w:val="center"/>
          </w:tcPr>
          <w:p w14:paraId="3541AED7" w14:textId="77777777" w:rsidR="00B00F45" w:rsidRPr="006517CC" w:rsidRDefault="00B00F45" w:rsidP="007109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دانش‌بنیان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  <w:gridSpan w:val="2"/>
            <w:vMerge/>
            <w:vAlign w:val="center"/>
          </w:tcPr>
          <w:p w14:paraId="33DD4E77" w14:textId="77777777" w:rsidR="00B00F45" w:rsidRPr="006517CC" w:rsidRDefault="00B00F45" w:rsidP="0071090F">
            <w:pPr>
              <w:bidi/>
              <w:jc w:val="center"/>
              <w:rPr>
                <w:rFonts w:cs="B Nazani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3" w:type="dxa"/>
            <w:vMerge/>
            <w:vAlign w:val="center"/>
          </w:tcPr>
          <w:p w14:paraId="4C17F556" w14:textId="77777777" w:rsidR="00B00F45" w:rsidRPr="00427A60" w:rsidRDefault="00B00F45" w:rsidP="0071090F">
            <w:pPr>
              <w:bidi/>
              <w:jc w:val="center"/>
              <w:rPr>
                <w:rFonts w:cs="B Nazanin"/>
              </w:rPr>
            </w:pPr>
          </w:p>
        </w:tc>
      </w:tr>
      <w:tr w:rsidR="00B00F45" w:rsidRPr="00427A60" w14:paraId="61E4EA2C" w14:textId="77777777" w:rsidTr="00B00F4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7D19F4F7" w14:textId="77777777" w:rsidR="00B00F45" w:rsidRPr="006517CC" w:rsidRDefault="00B00F45" w:rsidP="0071090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9" w:type="dxa"/>
            <w:vAlign w:val="center"/>
          </w:tcPr>
          <w:p w14:paraId="67D79A5E" w14:textId="77777777" w:rsidR="00B00F45" w:rsidRPr="006517CC" w:rsidRDefault="00B00F45" w:rsidP="0071090F">
            <w:pPr>
              <w:bidi/>
              <w:jc w:val="center"/>
              <w:rPr>
                <w:rFonts w:cs="B Nazanin"/>
                <w:b/>
                <w:bCs/>
              </w:rPr>
            </w:pPr>
            <w:r w:rsidRPr="006517CC">
              <w:rPr>
                <w:rFonts w:cs="B Nazanin" w:hint="cs"/>
                <w:rtl/>
              </w:rPr>
              <w:t>15</w:t>
            </w:r>
          </w:p>
        </w:tc>
        <w:tc>
          <w:tcPr>
            <w:tcW w:w="972" w:type="dxa"/>
            <w:vAlign w:val="center"/>
          </w:tcPr>
          <w:p w14:paraId="554A050E" w14:textId="77777777" w:rsidR="00B00F45" w:rsidRPr="006517CC" w:rsidRDefault="00B00F45" w:rsidP="007109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--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dxa"/>
            <w:vAlign w:val="center"/>
          </w:tcPr>
          <w:p w14:paraId="13B0BC0F" w14:textId="77777777" w:rsidR="00B00F45" w:rsidRPr="006517CC" w:rsidRDefault="00B00F45" w:rsidP="0071090F">
            <w:pPr>
              <w:bidi/>
              <w:jc w:val="center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15</w:t>
            </w:r>
          </w:p>
        </w:tc>
        <w:tc>
          <w:tcPr>
            <w:tcW w:w="946" w:type="dxa"/>
            <w:vAlign w:val="center"/>
          </w:tcPr>
          <w:p w14:paraId="7E2B5A58" w14:textId="77777777" w:rsidR="00B00F45" w:rsidRPr="006517CC" w:rsidRDefault="00B00F45" w:rsidP="007109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6035EC6F" w14:textId="77777777" w:rsidR="00B00F45" w:rsidRPr="006517CC" w:rsidRDefault="00B00F45" w:rsidP="0071090F">
            <w:pPr>
              <w:bidi/>
              <w:jc w:val="center"/>
              <w:rPr>
                <w:rFonts w:cs="B Nazanin"/>
                <w:rtl/>
              </w:rPr>
            </w:pPr>
            <w:r w:rsidRPr="006517CC">
              <w:rPr>
                <w:rFonts w:cs="B Nazanin" w:hint="cs"/>
                <w:rtl/>
              </w:rPr>
              <w:t>15</w:t>
            </w:r>
          </w:p>
        </w:tc>
        <w:tc>
          <w:tcPr>
            <w:tcW w:w="1327" w:type="dxa"/>
            <w:gridSpan w:val="2"/>
            <w:vAlign w:val="center"/>
          </w:tcPr>
          <w:p w14:paraId="0FBC51F1" w14:textId="77777777" w:rsidR="00B00F45" w:rsidRPr="006517CC" w:rsidRDefault="00B00F45" w:rsidP="007109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  <w:gridSpan w:val="2"/>
            <w:vAlign w:val="center"/>
          </w:tcPr>
          <w:p w14:paraId="46A04871" w14:textId="77777777" w:rsidR="00B00F45" w:rsidRPr="006517CC" w:rsidRDefault="00B00F45" w:rsidP="0071090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517CC">
              <w:rPr>
                <w:rFonts w:cs="B Nazanin" w:hint="cs"/>
                <w:rtl/>
                <w:lang w:bidi="fa-IR"/>
              </w:rPr>
              <w:t>محصول تجاری شده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3" w:type="dxa"/>
            <w:vMerge/>
            <w:vAlign w:val="center"/>
          </w:tcPr>
          <w:p w14:paraId="0E07F23E" w14:textId="77777777" w:rsidR="00B00F45" w:rsidRPr="00427A60" w:rsidRDefault="00B00F45" w:rsidP="0071090F">
            <w:pPr>
              <w:bidi/>
              <w:jc w:val="center"/>
              <w:rPr>
                <w:rFonts w:cs="B Nazanin"/>
              </w:rPr>
            </w:pPr>
          </w:p>
        </w:tc>
      </w:tr>
      <w:tr w:rsidR="00B00F45" w:rsidRPr="00427A60" w14:paraId="0328286D" w14:textId="77777777" w:rsidTr="00B00F45">
        <w:trPr>
          <w:gridAfter w:val="1"/>
          <w:wAfter w:w="15" w:type="dxa"/>
          <w:trHeight w:val="2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25F875EC" w14:textId="77777777" w:rsidR="00B00F45" w:rsidRPr="006517CC" w:rsidRDefault="00B00F45" w:rsidP="0071090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9" w:type="dxa"/>
            <w:vAlign w:val="center"/>
          </w:tcPr>
          <w:p w14:paraId="47D0B3B4" w14:textId="77777777" w:rsidR="00B00F45" w:rsidRPr="006517CC" w:rsidRDefault="00B00F45" w:rsidP="0071090F">
            <w:pPr>
              <w:bidi/>
              <w:jc w:val="center"/>
              <w:rPr>
                <w:rFonts w:cs="B Nazanin"/>
                <w:b/>
                <w:bCs/>
              </w:rPr>
            </w:pPr>
            <w:r w:rsidRPr="006517CC">
              <w:rPr>
                <w:rFonts w:cs="B Nazanin" w:hint="cs"/>
                <w:rtl/>
              </w:rPr>
              <w:t>2</w:t>
            </w:r>
          </w:p>
        </w:tc>
        <w:tc>
          <w:tcPr>
            <w:tcW w:w="972" w:type="dxa"/>
            <w:vAlign w:val="center"/>
          </w:tcPr>
          <w:p w14:paraId="2C8AD97B" w14:textId="77777777" w:rsidR="00B00F45" w:rsidRPr="006517CC" w:rsidRDefault="00B00F45" w:rsidP="007109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dxa"/>
            <w:vAlign w:val="center"/>
          </w:tcPr>
          <w:p w14:paraId="65C61C66" w14:textId="77777777" w:rsidR="00B00F45" w:rsidRPr="006517CC" w:rsidRDefault="00B00F45" w:rsidP="0071090F">
            <w:pPr>
              <w:bidi/>
              <w:jc w:val="center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2</w:t>
            </w:r>
          </w:p>
        </w:tc>
        <w:tc>
          <w:tcPr>
            <w:tcW w:w="946" w:type="dxa"/>
            <w:vAlign w:val="center"/>
          </w:tcPr>
          <w:p w14:paraId="7C3C514A" w14:textId="77777777" w:rsidR="00B00F45" w:rsidRPr="006517CC" w:rsidRDefault="00B00F45" w:rsidP="007109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310774BA" w14:textId="77777777" w:rsidR="00B00F45" w:rsidRPr="006517CC" w:rsidRDefault="00B00F45" w:rsidP="0071090F">
            <w:pPr>
              <w:bidi/>
              <w:jc w:val="center"/>
              <w:rPr>
                <w:rFonts w:cs="B Nazanin"/>
                <w:rtl/>
              </w:rPr>
            </w:pPr>
            <w:r w:rsidRPr="006517CC">
              <w:rPr>
                <w:rFonts w:cs="B Nazanin" w:hint="cs"/>
                <w:rtl/>
              </w:rPr>
              <w:t>2</w:t>
            </w:r>
          </w:p>
        </w:tc>
        <w:tc>
          <w:tcPr>
            <w:tcW w:w="1327" w:type="dxa"/>
            <w:gridSpan w:val="2"/>
            <w:vAlign w:val="center"/>
          </w:tcPr>
          <w:p w14:paraId="0615CC54" w14:textId="77777777" w:rsidR="00B00F45" w:rsidRPr="006517CC" w:rsidRDefault="00B00F45" w:rsidP="007109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6517CC">
              <w:rPr>
                <w:rFonts w:cs="B Nazanin" w:hint="cs"/>
                <w:rtl/>
              </w:rPr>
              <w:t>جشنواره استانی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  <w:gridSpan w:val="2"/>
            <w:vMerge w:val="restart"/>
            <w:vAlign w:val="center"/>
          </w:tcPr>
          <w:p w14:paraId="0D4C744E" w14:textId="77777777" w:rsidR="00B00F45" w:rsidRPr="006517CC" w:rsidRDefault="00B00F45" w:rsidP="0071090F">
            <w:pPr>
              <w:bidi/>
              <w:jc w:val="center"/>
              <w:rPr>
                <w:rFonts w:cs="B Nazanin"/>
                <w:rtl/>
              </w:rPr>
            </w:pPr>
            <w:r w:rsidRPr="006517CC">
              <w:rPr>
                <w:rFonts w:cs="B Nazanin" w:hint="cs"/>
                <w:rtl/>
              </w:rPr>
              <w:t>دریافت جایزه در جشنواره‌های معتبر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3" w:type="dxa"/>
            <w:vMerge/>
            <w:vAlign w:val="center"/>
          </w:tcPr>
          <w:p w14:paraId="49169A3E" w14:textId="77777777" w:rsidR="00B00F45" w:rsidRPr="00427A60" w:rsidRDefault="00B00F45" w:rsidP="0071090F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B00F45" w:rsidRPr="00427A60" w14:paraId="65F6380E" w14:textId="77777777" w:rsidTr="00B00F4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36A3804A" w14:textId="77777777" w:rsidR="00B00F45" w:rsidRPr="006517CC" w:rsidRDefault="00B00F45" w:rsidP="0071090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9" w:type="dxa"/>
            <w:vAlign w:val="center"/>
          </w:tcPr>
          <w:p w14:paraId="397D748C" w14:textId="77777777" w:rsidR="00B00F45" w:rsidRPr="006517CC" w:rsidRDefault="00B00F45" w:rsidP="0071090F">
            <w:pPr>
              <w:bidi/>
              <w:jc w:val="center"/>
              <w:rPr>
                <w:rFonts w:cs="B Nazanin"/>
                <w:b/>
                <w:bCs/>
              </w:rPr>
            </w:pPr>
            <w:r w:rsidRPr="006517CC">
              <w:rPr>
                <w:rFonts w:cs="B Nazanin" w:hint="cs"/>
                <w:rtl/>
              </w:rPr>
              <w:t>4</w:t>
            </w:r>
          </w:p>
        </w:tc>
        <w:tc>
          <w:tcPr>
            <w:tcW w:w="972" w:type="dxa"/>
            <w:vAlign w:val="center"/>
          </w:tcPr>
          <w:p w14:paraId="1CECEB4A" w14:textId="77777777" w:rsidR="00B00F45" w:rsidRPr="006517CC" w:rsidRDefault="00B00F45" w:rsidP="007109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dxa"/>
            <w:vAlign w:val="center"/>
          </w:tcPr>
          <w:p w14:paraId="480B33D9" w14:textId="77777777" w:rsidR="00B00F45" w:rsidRPr="006517CC" w:rsidRDefault="00B00F45" w:rsidP="0071090F">
            <w:pPr>
              <w:bidi/>
              <w:jc w:val="center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4</w:t>
            </w:r>
          </w:p>
        </w:tc>
        <w:tc>
          <w:tcPr>
            <w:tcW w:w="946" w:type="dxa"/>
            <w:vAlign w:val="center"/>
          </w:tcPr>
          <w:p w14:paraId="70D0EDFC" w14:textId="77777777" w:rsidR="00B00F45" w:rsidRPr="006517CC" w:rsidRDefault="00B00F45" w:rsidP="007109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1A46DACE" w14:textId="77777777" w:rsidR="00B00F45" w:rsidRPr="006517CC" w:rsidRDefault="00B00F45" w:rsidP="0071090F">
            <w:pPr>
              <w:bidi/>
              <w:jc w:val="center"/>
              <w:rPr>
                <w:rFonts w:cs="B Nazanin"/>
                <w:rtl/>
              </w:rPr>
            </w:pPr>
            <w:r w:rsidRPr="006517CC">
              <w:rPr>
                <w:rFonts w:cs="B Nazanin" w:hint="cs"/>
                <w:rtl/>
              </w:rPr>
              <w:t>4</w:t>
            </w:r>
          </w:p>
        </w:tc>
        <w:tc>
          <w:tcPr>
            <w:tcW w:w="1327" w:type="dxa"/>
            <w:gridSpan w:val="2"/>
            <w:vAlign w:val="center"/>
          </w:tcPr>
          <w:p w14:paraId="2B44C6DC" w14:textId="77777777" w:rsidR="00B00F45" w:rsidRPr="006517CC" w:rsidRDefault="00B00F45" w:rsidP="007109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6517CC">
              <w:rPr>
                <w:rFonts w:cs="B Nazanin" w:hint="cs"/>
                <w:rtl/>
              </w:rPr>
              <w:t>جشنواره‌های ملی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  <w:gridSpan w:val="2"/>
            <w:vMerge/>
            <w:vAlign w:val="center"/>
          </w:tcPr>
          <w:p w14:paraId="088DBE57" w14:textId="77777777" w:rsidR="00B00F45" w:rsidRPr="006517CC" w:rsidRDefault="00B00F45" w:rsidP="0071090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3" w:type="dxa"/>
            <w:vMerge/>
            <w:vAlign w:val="center"/>
          </w:tcPr>
          <w:p w14:paraId="40CBCFF8" w14:textId="77777777" w:rsidR="00B00F45" w:rsidRPr="00427A60" w:rsidRDefault="00B00F45" w:rsidP="0071090F">
            <w:pPr>
              <w:bidi/>
              <w:jc w:val="center"/>
              <w:rPr>
                <w:rFonts w:cs="B Nazanin"/>
              </w:rPr>
            </w:pPr>
          </w:p>
        </w:tc>
      </w:tr>
      <w:tr w:rsidR="00B00F45" w:rsidRPr="00427A60" w14:paraId="27AEE6F5" w14:textId="77777777" w:rsidTr="00B00F45">
        <w:trPr>
          <w:gridAfter w:val="1"/>
          <w:wAfter w:w="15" w:type="dxa"/>
          <w:trHeight w:val="1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31D15E8F" w14:textId="77777777" w:rsidR="00B00F45" w:rsidRPr="006517CC" w:rsidRDefault="00B00F45" w:rsidP="0071090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9" w:type="dxa"/>
            <w:vAlign w:val="center"/>
          </w:tcPr>
          <w:p w14:paraId="482555E3" w14:textId="77777777" w:rsidR="00B00F45" w:rsidRPr="006517CC" w:rsidRDefault="00B00F45" w:rsidP="0071090F">
            <w:pPr>
              <w:bidi/>
              <w:jc w:val="center"/>
              <w:rPr>
                <w:rFonts w:cs="B Nazanin"/>
                <w:b/>
                <w:bCs/>
              </w:rPr>
            </w:pPr>
            <w:r w:rsidRPr="006517CC">
              <w:rPr>
                <w:rFonts w:cs="B Nazanin" w:hint="cs"/>
                <w:rtl/>
              </w:rPr>
              <w:t>7</w:t>
            </w:r>
          </w:p>
        </w:tc>
        <w:tc>
          <w:tcPr>
            <w:tcW w:w="972" w:type="dxa"/>
            <w:vAlign w:val="center"/>
          </w:tcPr>
          <w:p w14:paraId="5B5CB94F" w14:textId="77777777" w:rsidR="00B00F45" w:rsidRPr="006517CC" w:rsidRDefault="00B00F45" w:rsidP="007109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dxa"/>
            <w:vAlign w:val="center"/>
          </w:tcPr>
          <w:p w14:paraId="0F3DEF5B" w14:textId="77777777" w:rsidR="00B00F45" w:rsidRPr="006517CC" w:rsidRDefault="00B00F45" w:rsidP="0071090F">
            <w:pPr>
              <w:bidi/>
              <w:jc w:val="center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7</w:t>
            </w:r>
          </w:p>
        </w:tc>
        <w:tc>
          <w:tcPr>
            <w:tcW w:w="946" w:type="dxa"/>
            <w:vAlign w:val="center"/>
          </w:tcPr>
          <w:p w14:paraId="56143FDD" w14:textId="77777777" w:rsidR="00B00F45" w:rsidRPr="006517CC" w:rsidRDefault="00B00F45" w:rsidP="007109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61E2D7E7" w14:textId="77777777" w:rsidR="00B00F45" w:rsidRPr="006517CC" w:rsidRDefault="00B00F45" w:rsidP="0071090F">
            <w:pPr>
              <w:bidi/>
              <w:jc w:val="center"/>
              <w:rPr>
                <w:rFonts w:cs="B Nazanin"/>
                <w:rtl/>
              </w:rPr>
            </w:pPr>
            <w:r w:rsidRPr="006517CC">
              <w:rPr>
                <w:rFonts w:cs="B Nazanin" w:hint="cs"/>
                <w:rtl/>
              </w:rPr>
              <w:t>7</w:t>
            </w:r>
          </w:p>
        </w:tc>
        <w:tc>
          <w:tcPr>
            <w:tcW w:w="1327" w:type="dxa"/>
            <w:gridSpan w:val="2"/>
            <w:vAlign w:val="center"/>
          </w:tcPr>
          <w:p w14:paraId="568191DB" w14:textId="77777777" w:rsidR="00B00F45" w:rsidRPr="006517CC" w:rsidRDefault="00B00F45" w:rsidP="007109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منطقه‌ای و استانی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  <w:gridSpan w:val="2"/>
            <w:vMerge w:val="restart"/>
            <w:vAlign w:val="center"/>
          </w:tcPr>
          <w:p w14:paraId="43C56FB3" w14:textId="77777777" w:rsidR="00B00F45" w:rsidRPr="006517CC" w:rsidRDefault="00B00F45" w:rsidP="0071090F">
            <w:pPr>
              <w:bidi/>
              <w:jc w:val="center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بالای 100 میلیون تومان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3" w:type="dxa"/>
            <w:vMerge w:val="restart"/>
            <w:vAlign w:val="center"/>
          </w:tcPr>
          <w:p w14:paraId="085B0A83" w14:textId="77777777" w:rsidR="00B00F45" w:rsidRPr="00427A60" w:rsidRDefault="00B00F45" w:rsidP="0071090F">
            <w:pPr>
              <w:bidi/>
              <w:jc w:val="center"/>
              <w:rPr>
                <w:rFonts w:cs="B Nazanin"/>
              </w:rPr>
            </w:pPr>
            <w:r w:rsidRPr="00427A60">
              <w:rPr>
                <w:rFonts w:cs="B Nazanin" w:hint="cs"/>
                <w:rtl/>
              </w:rPr>
              <w:t>تعداد قراردادهای جاری و خاتمه یافته</w:t>
            </w:r>
          </w:p>
        </w:tc>
      </w:tr>
      <w:tr w:rsidR="00B00F45" w:rsidRPr="00427A60" w14:paraId="4BCFE326" w14:textId="77777777" w:rsidTr="00B00F4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  <w:trHeight w:val="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7BDF14A6" w14:textId="77777777" w:rsidR="00B00F45" w:rsidRPr="006517CC" w:rsidRDefault="00B00F45" w:rsidP="0071090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9" w:type="dxa"/>
            <w:vAlign w:val="center"/>
          </w:tcPr>
          <w:p w14:paraId="382827BB" w14:textId="77777777" w:rsidR="00B00F45" w:rsidRPr="006517CC" w:rsidRDefault="00B00F45" w:rsidP="0071090F">
            <w:pPr>
              <w:bidi/>
              <w:jc w:val="center"/>
              <w:rPr>
                <w:rFonts w:cs="B Nazanin"/>
                <w:b/>
                <w:bCs/>
              </w:rPr>
            </w:pPr>
            <w:r w:rsidRPr="006517CC">
              <w:rPr>
                <w:rFonts w:cs="B Nazanin" w:hint="cs"/>
                <w:rtl/>
              </w:rPr>
              <w:t>10</w:t>
            </w:r>
          </w:p>
        </w:tc>
        <w:tc>
          <w:tcPr>
            <w:tcW w:w="972" w:type="dxa"/>
            <w:vAlign w:val="center"/>
          </w:tcPr>
          <w:p w14:paraId="7788FB7C" w14:textId="77777777" w:rsidR="00B00F45" w:rsidRPr="006517CC" w:rsidRDefault="00B00F45" w:rsidP="007109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dxa"/>
            <w:vAlign w:val="center"/>
          </w:tcPr>
          <w:p w14:paraId="5D24B9FC" w14:textId="77777777" w:rsidR="00B00F45" w:rsidRPr="006517CC" w:rsidRDefault="00B00F45" w:rsidP="0071090F">
            <w:pPr>
              <w:bidi/>
              <w:jc w:val="center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10</w:t>
            </w:r>
          </w:p>
        </w:tc>
        <w:tc>
          <w:tcPr>
            <w:tcW w:w="946" w:type="dxa"/>
            <w:vAlign w:val="center"/>
          </w:tcPr>
          <w:p w14:paraId="64FFCECA" w14:textId="77777777" w:rsidR="00B00F45" w:rsidRPr="006517CC" w:rsidRDefault="00B00F45" w:rsidP="007109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44ACF7D8" w14:textId="77777777" w:rsidR="00B00F45" w:rsidRPr="006517CC" w:rsidRDefault="00B00F45" w:rsidP="0071090F">
            <w:pPr>
              <w:bidi/>
              <w:jc w:val="center"/>
              <w:rPr>
                <w:rFonts w:cs="B Nazanin"/>
                <w:rtl/>
              </w:rPr>
            </w:pPr>
            <w:r w:rsidRPr="006517CC">
              <w:rPr>
                <w:rFonts w:cs="B Nazanin" w:hint="cs"/>
                <w:rtl/>
              </w:rPr>
              <w:t>10</w:t>
            </w:r>
          </w:p>
        </w:tc>
        <w:tc>
          <w:tcPr>
            <w:tcW w:w="1327" w:type="dxa"/>
            <w:gridSpan w:val="2"/>
            <w:vAlign w:val="center"/>
          </w:tcPr>
          <w:p w14:paraId="3AACF8DA" w14:textId="77777777" w:rsidR="00B00F45" w:rsidRPr="006517CC" w:rsidRDefault="00B00F45" w:rsidP="007109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6517CC">
              <w:rPr>
                <w:rFonts w:cs="B Nazanin" w:hint="cs"/>
                <w:rtl/>
              </w:rPr>
              <w:t>ملی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  <w:gridSpan w:val="2"/>
            <w:vMerge/>
            <w:vAlign w:val="center"/>
          </w:tcPr>
          <w:p w14:paraId="18D3A5CE" w14:textId="77777777" w:rsidR="00B00F45" w:rsidRPr="006517CC" w:rsidRDefault="00B00F45" w:rsidP="0071090F">
            <w:pPr>
              <w:bidi/>
              <w:jc w:val="center"/>
              <w:rPr>
                <w:rFonts w:cs="B Nazani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3" w:type="dxa"/>
            <w:vMerge/>
            <w:vAlign w:val="center"/>
          </w:tcPr>
          <w:p w14:paraId="0A8C84D0" w14:textId="77777777" w:rsidR="00B00F45" w:rsidRPr="00427A60" w:rsidRDefault="00B00F45" w:rsidP="0071090F">
            <w:pPr>
              <w:bidi/>
              <w:jc w:val="center"/>
              <w:rPr>
                <w:rFonts w:cs="B Nazanin"/>
              </w:rPr>
            </w:pPr>
          </w:p>
        </w:tc>
      </w:tr>
      <w:tr w:rsidR="00B00F45" w:rsidRPr="00427A60" w14:paraId="464D7EB8" w14:textId="77777777" w:rsidTr="00B00F45">
        <w:trPr>
          <w:gridAfter w:val="1"/>
          <w:wAfter w:w="15" w:type="dxa"/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0149FC81" w14:textId="77777777" w:rsidR="00B00F45" w:rsidRPr="006517CC" w:rsidRDefault="00B00F45" w:rsidP="0071090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9" w:type="dxa"/>
            <w:vAlign w:val="center"/>
          </w:tcPr>
          <w:p w14:paraId="0E689039" w14:textId="77777777" w:rsidR="00B00F45" w:rsidRPr="006517CC" w:rsidRDefault="00B00F45" w:rsidP="0071090F">
            <w:pPr>
              <w:bidi/>
              <w:jc w:val="center"/>
              <w:rPr>
                <w:rFonts w:cs="B Nazanin"/>
                <w:b/>
                <w:bCs/>
              </w:rPr>
            </w:pPr>
            <w:r w:rsidRPr="006517CC">
              <w:rPr>
                <w:rFonts w:cs="B Nazanin" w:hint="cs"/>
                <w:rtl/>
              </w:rPr>
              <w:t>4</w:t>
            </w:r>
          </w:p>
        </w:tc>
        <w:tc>
          <w:tcPr>
            <w:tcW w:w="972" w:type="dxa"/>
            <w:vAlign w:val="center"/>
          </w:tcPr>
          <w:p w14:paraId="5C718664" w14:textId="77777777" w:rsidR="00B00F45" w:rsidRPr="006517CC" w:rsidRDefault="00B00F45" w:rsidP="007109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dxa"/>
            <w:vAlign w:val="center"/>
          </w:tcPr>
          <w:p w14:paraId="0A3D8BB3" w14:textId="77777777" w:rsidR="00B00F45" w:rsidRPr="006517CC" w:rsidRDefault="00B00F45" w:rsidP="0071090F">
            <w:pPr>
              <w:bidi/>
              <w:jc w:val="center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4</w:t>
            </w:r>
          </w:p>
        </w:tc>
        <w:tc>
          <w:tcPr>
            <w:tcW w:w="946" w:type="dxa"/>
            <w:vAlign w:val="center"/>
          </w:tcPr>
          <w:p w14:paraId="76251A41" w14:textId="77777777" w:rsidR="00B00F45" w:rsidRPr="006517CC" w:rsidRDefault="00B00F45" w:rsidP="007109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086D33B7" w14:textId="77777777" w:rsidR="00B00F45" w:rsidRPr="006517CC" w:rsidRDefault="00B00F45" w:rsidP="0071090F">
            <w:pPr>
              <w:bidi/>
              <w:jc w:val="center"/>
              <w:rPr>
                <w:rFonts w:cs="B Nazanin"/>
                <w:rtl/>
              </w:rPr>
            </w:pPr>
            <w:r w:rsidRPr="006517CC">
              <w:rPr>
                <w:rFonts w:cs="B Nazanin" w:hint="cs"/>
                <w:rtl/>
              </w:rPr>
              <w:t>4</w:t>
            </w:r>
          </w:p>
        </w:tc>
        <w:tc>
          <w:tcPr>
            <w:tcW w:w="1327" w:type="dxa"/>
            <w:gridSpan w:val="2"/>
            <w:vAlign w:val="center"/>
          </w:tcPr>
          <w:p w14:paraId="6065AFF2" w14:textId="77777777" w:rsidR="00B00F45" w:rsidRPr="006517CC" w:rsidRDefault="00B00F45" w:rsidP="007109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منطقه‌ای و استانی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  <w:gridSpan w:val="2"/>
            <w:vMerge w:val="restart"/>
            <w:vAlign w:val="center"/>
          </w:tcPr>
          <w:p w14:paraId="381BC728" w14:textId="77777777" w:rsidR="00B00F45" w:rsidRPr="006517CC" w:rsidRDefault="00B00F45" w:rsidP="0071090F">
            <w:pPr>
              <w:bidi/>
              <w:jc w:val="center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بین 50 تا 100 میلیون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3" w:type="dxa"/>
            <w:vMerge/>
            <w:vAlign w:val="center"/>
          </w:tcPr>
          <w:p w14:paraId="1CB4271F" w14:textId="77777777" w:rsidR="00B00F45" w:rsidRPr="00427A60" w:rsidRDefault="00B00F45" w:rsidP="0071090F">
            <w:pPr>
              <w:bidi/>
              <w:jc w:val="center"/>
              <w:rPr>
                <w:rFonts w:cs="B Nazanin"/>
              </w:rPr>
            </w:pPr>
          </w:p>
        </w:tc>
      </w:tr>
      <w:tr w:rsidR="00B00F45" w:rsidRPr="00427A60" w14:paraId="5DDB0F59" w14:textId="77777777" w:rsidTr="00B00F4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  <w:trHeight w:val="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26032400" w14:textId="77777777" w:rsidR="00B00F45" w:rsidRPr="006517CC" w:rsidRDefault="00B00F45" w:rsidP="0071090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9" w:type="dxa"/>
            <w:vAlign w:val="center"/>
          </w:tcPr>
          <w:p w14:paraId="6188CE98" w14:textId="77777777" w:rsidR="00B00F45" w:rsidRPr="006517CC" w:rsidRDefault="00B00F45" w:rsidP="0071090F">
            <w:pPr>
              <w:bidi/>
              <w:jc w:val="center"/>
              <w:rPr>
                <w:rFonts w:cs="B Nazanin"/>
                <w:b/>
                <w:bCs/>
              </w:rPr>
            </w:pPr>
            <w:r w:rsidRPr="006517CC">
              <w:rPr>
                <w:rFonts w:cs="B Nazanin" w:hint="cs"/>
                <w:rtl/>
              </w:rPr>
              <w:t>7</w:t>
            </w:r>
          </w:p>
        </w:tc>
        <w:tc>
          <w:tcPr>
            <w:tcW w:w="972" w:type="dxa"/>
            <w:vAlign w:val="center"/>
          </w:tcPr>
          <w:p w14:paraId="586A78B4" w14:textId="77777777" w:rsidR="00B00F45" w:rsidRPr="006517CC" w:rsidRDefault="00B00F45" w:rsidP="007109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dxa"/>
            <w:vAlign w:val="center"/>
          </w:tcPr>
          <w:p w14:paraId="07A58948" w14:textId="77777777" w:rsidR="00B00F45" w:rsidRPr="006517CC" w:rsidRDefault="00B00F45" w:rsidP="0071090F">
            <w:pPr>
              <w:bidi/>
              <w:jc w:val="center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7</w:t>
            </w:r>
          </w:p>
        </w:tc>
        <w:tc>
          <w:tcPr>
            <w:tcW w:w="946" w:type="dxa"/>
            <w:vAlign w:val="center"/>
          </w:tcPr>
          <w:p w14:paraId="7490343E" w14:textId="77777777" w:rsidR="00B00F45" w:rsidRPr="006517CC" w:rsidRDefault="00B00F45" w:rsidP="007109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5B312B5A" w14:textId="77777777" w:rsidR="00B00F45" w:rsidRPr="006517CC" w:rsidRDefault="00B00F45" w:rsidP="0071090F">
            <w:pPr>
              <w:bidi/>
              <w:jc w:val="center"/>
              <w:rPr>
                <w:rFonts w:cs="B Nazanin"/>
                <w:rtl/>
              </w:rPr>
            </w:pPr>
            <w:r w:rsidRPr="006517CC">
              <w:rPr>
                <w:rFonts w:cs="B Nazanin" w:hint="cs"/>
                <w:rtl/>
              </w:rPr>
              <w:t>7</w:t>
            </w:r>
          </w:p>
        </w:tc>
        <w:tc>
          <w:tcPr>
            <w:tcW w:w="1327" w:type="dxa"/>
            <w:gridSpan w:val="2"/>
            <w:vAlign w:val="center"/>
          </w:tcPr>
          <w:p w14:paraId="08590D37" w14:textId="77777777" w:rsidR="00B00F45" w:rsidRPr="006517CC" w:rsidRDefault="00B00F45" w:rsidP="007109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6517CC">
              <w:rPr>
                <w:rFonts w:cs="B Nazanin" w:hint="cs"/>
                <w:rtl/>
              </w:rPr>
              <w:t>ملی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  <w:gridSpan w:val="2"/>
            <w:vMerge/>
            <w:vAlign w:val="center"/>
          </w:tcPr>
          <w:p w14:paraId="5B5CB193" w14:textId="77777777" w:rsidR="00B00F45" w:rsidRPr="006517CC" w:rsidRDefault="00B00F45" w:rsidP="0071090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3" w:type="dxa"/>
            <w:vMerge/>
            <w:vAlign w:val="center"/>
          </w:tcPr>
          <w:p w14:paraId="0E152FE5" w14:textId="77777777" w:rsidR="00B00F45" w:rsidRPr="00427A60" w:rsidRDefault="00B00F45" w:rsidP="0071090F">
            <w:pPr>
              <w:bidi/>
              <w:jc w:val="center"/>
              <w:rPr>
                <w:rFonts w:cs="B Nazanin"/>
              </w:rPr>
            </w:pPr>
          </w:p>
        </w:tc>
      </w:tr>
      <w:tr w:rsidR="00B00F45" w:rsidRPr="00427A60" w14:paraId="4FFD263E" w14:textId="77777777" w:rsidTr="00B00F45">
        <w:trPr>
          <w:gridAfter w:val="1"/>
          <w:wAfter w:w="15" w:type="dxa"/>
          <w:trHeight w:val="5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37E8BB26" w14:textId="77777777" w:rsidR="00B00F45" w:rsidRPr="006517CC" w:rsidRDefault="00B00F45" w:rsidP="0071090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9" w:type="dxa"/>
            <w:vAlign w:val="center"/>
          </w:tcPr>
          <w:p w14:paraId="76607745" w14:textId="77777777" w:rsidR="00B00F45" w:rsidRPr="006517CC" w:rsidRDefault="00B00F45" w:rsidP="0071090F">
            <w:pPr>
              <w:bidi/>
              <w:jc w:val="center"/>
              <w:rPr>
                <w:rFonts w:cs="B Nazanin"/>
                <w:b/>
                <w:bCs/>
              </w:rPr>
            </w:pPr>
            <w:r w:rsidRPr="006517CC">
              <w:rPr>
                <w:rFonts w:cs="B Nazanin" w:hint="cs"/>
                <w:rtl/>
              </w:rPr>
              <w:t>2</w:t>
            </w:r>
          </w:p>
        </w:tc>
        <w:tc>
          <w:tcPr>
            <w:tcW w:w="972" w:type="dxa"/>
            <w:vAlign w:val="center"/>
          </w:tcPr>
          <w:p w14:paraId="6DCC836E" w14:textId="77777777" w:rsidR="00B00F45" w:rsidRPr="006517CC" w:rsidRDefault="00B00F45" w:rsidP="007109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dxa"/>
            <w:vAlign w:val="center"/>
          </w:tcPr>
          <w:p w14:paraId="59DB0C6B" w14:textId="77777777" w:rsidR="00B00F45" w:rsidRPr="006517CC" w:rsidRDefault="00B00F45" w:rsidP="0071090F">
            <w:pPr>
              <w:bidi/>
              <w:jc w:val="center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2</w:t>
            </w:r>
          </w:p>
        </w:tc>
        <w:tc>
          <w:tcPr>
            <w:tcW w:w="946" w:type="dxa"/>
            <w:vAlign w:val="center"/>
          </w:tcPr>
          <w:p w14:paraId="43784FA5" w14:textId="77777777" w:rsidR="00B00F45" w:rsidRPr="006517CC" w:rsidRDefault="00B00F45" w:rsidP="007109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7994408F" w14:textId="77777777" w:rsidR="00B00F45" w:rsidRPr="006517CC" w:rsidRDefault="00B00F45" w:rsidP="0071090F">
            <w:pPr>
              <w:bidi/>
              <w:jc w:val="center"/>
              <w:rPr>
                <w:rFonts w:cs="B Nazanin"/>
                <w:rtl/>
              </w:rPr>
            </w:pPr>
            <w:r w:rsidRPr="006517CC">
              <w:rPr>
                <w:rFonts w:cs="B Nazanin" w:hint="cs"/>
                <w:rtl/>
              </w:rPr>
              <w:t>2</w:t>
            </w:r>
          </w:p>
        </w:tc>
        <w:tc>
          <w:tcPr>
            <w:tcW w:w="1327" w:type="dxa"/>
            <w:gridSpan w:val="2"/>
            <w:vAlign w:val="center"/>
          </w:tcPr>
          <w:p w14:paraId="477DA310" w14:textId="77777777" w:rsidR="00B00F45" w:rsidRPr="006517CC" w:rsidRDefault="00B00F45" w:rsidP="007109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منطقه‌ای و استانی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  <w:gridSpan w:val="2"/>
            <w:vMerge w:val="restart"/>
            <w:vAlign w:val="center"/>
          </w:tcPr>
          <w:p w14:paraId="39E5730E" w14:textId="77777777" w:rsidR="00B00F45" w:rsidRPr="006517CC" w:rsidRDefault="00B00F45" w:rsidP="0071090F">
            <w:pPr>
              <w:bidi/>
              <w:jc w:val="center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زیر 50 میلیون تومان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3" w:type="dxa"/>
            <w:vMerge/>
            <w:vAlign w:val="center"/>
          </w:tcPr>
          <w:p w14:paraId="327BBC8C" w14:textId="77777777" w:rsidR="00B00F45" w:rsidRPr="00427A60" w:rsidRDefault="00B00F45" w:rsidP="0071090F">
            <w:pPr>
              <w:bidi/>
              <w:jc w:val="center"/>
              <w:rPr>
                <w:rFonts w:cs="B Nazanin"/>
              </w:rPr>
            </w:pPr>
          </w:p>
        </w:tc>
      </w:tr>
      <w:tr w:rsidR="00B00F45" w:rsidRPr="00427A60" w14:paraId="6E059A9D" w14:textId="77777777" w:rsidTr="00B00F4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  <w:trHeight w:val="2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3DB0FB21" w14:textId="65724F9B" w:rsidR="00B00F45" w:rsidRPr="006517CC" w:rsidRDefault="00B00F45" w:rsidP="0071090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9" w:type="dxa"/>
            <w:vAlign w:val="center"/>
          </w:tcPr>
          <w:p w14:paraId="499EFC53" w14:textId="77777777" w:rsidR="00B00F45" w:rsidRPr="006517CC" w:rsidRDefault="00B00F45" w:rsidP="0071090F">
            <w:pPr>
              <w:bidi/>
              <w:jc w:val="center"/>
              <w:rPr>
                <w:rFonts w:cs="B Nazanin"/>
                <w:b/>
                <w:bCs/>
              </w:rPr>
            </w:pPr>
            <w:r w:rsidRPr="006517CC">
              <w:rPr>
                <w:rFonts w:cs="B Nazanin" w:hint="cs"/>
                <w:rtl/>
              </w:rPr>
              <w:t>4</w:t>
            </w:r>
          </w:p>
        </w:tc>
        <w:tc>
          <w:tcPr>
            <w:tcW w:w="972" w:type="dxa"/>
            <w:vAlign w:val="center"/>
          </w:tcPr>
          <w:p w14:paraId="7342E619" w14:textId="77777777" w:rsidR="00B00F45" w:rsidRPr="006517CC" w:rsidRDefault="00B00F45" w:rsidP="007109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dxa"/>
            <w:vAlign w:val="center"/>
          </w:tcPr>
          <w:p w14:paraId="68824723" w14:textId="77777777" w:rsidR="00B00F45" w:rsidRPr="006517CC" w:rsidRDefault="00B00F45" w:rsidP="0071090F">
            <w:pPr>
              <w:bidi/>
              <w:jc w:val="center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4</w:t>
            </w:r>
          </w:p>
        </w:tc>
        <w:tc>
          <w:tcPr>
            <w:tcW w:w="946" w:type="dxa"/>
            <w:vAlign w:val="center"/>
          </w:tcPr>
          <w:p w14:paraId="68F005DE" w14:textId="77777777" w:rsidR="00B00F45" w:rsidRPr="006517CC" w:rsidRDefault="00B00F45" w:rsidP="007109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5B1E1506" w14:textId="77777777" w:rsidR="00B00F45" w:rsidRPr="006517CC" w:rsidRDefault="00B00F45" w:rsidP="0071090F">
            <w:pPr>
              <w:bidi/>
              <w:jc w:val="center"/>
              <w:rPr>
                <w:rFonts w:cs="B Nazanin"/>
                <w:rtl/>
              </w:rPr>
            </w:pPr>
            <w:r w:rsidRPr="006517CC">
              <w:rPr>
                <w:rFonts w:cs="B Nazanin" w:hint="cs"/>
                <w:rtl/>
              </w:rPr>
              <w:t>4</w:t>
            </w:r>
          </w:p>
        </w:tc>
        <w:tc>
          <w:tcPr>
            <w:tcW w:w="1327" w:type="dxa"/>
            <w:gridSpan w:val="2"/>
            <w:vAlign w:val="center"/>
          </w:tcPr>
          <w:p w14:paraId="2C197F4B" w14:textId="77777777" w:rsidR="00B00F45" w:rsidRPr="006517CC" w:rsidRDefault="00B00F45" w:rsidP="007109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ملی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  <w:gridSpan w:val="2"/>
            <w:vMerge/>
            <w:vAlign w:val="center"/>
          </w:tcPr>
          <w:p w14:paraId="69351A3D" w14:textId="77777777" w:rsidR="00B00F45" w:rsidRPr="006517CC" w:rsidRDefault="00B00F45" w:rsidP="0071090F">
            <w:pPr>
              <w:bidi/>
              <w:jc w:val="center"/>
              <w:rPr>
                <w:rFonts w:cs="B Nazani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3" w:type="dxa"/>
            <w:vMerge/>
            <w:vAlign w:val="center"/>
          </w:tcPr>
          <w:p w14:paraId="353C86A1" w14:textId="77777777" w:rsidR="00B00F45" w:rsidRPr="00427A60" w:rsidRDefault="00B00F45" w:rsidP="0071090F">
            <w:pPr>
              <w:bidi/>
              <w:jc w:val="center"/>
              <w:rPr>
                <w:rFonts w:cs="B Nazanin"/>
              </w:rPr>
            </w:pPr>
          </w:p>
        </w:tc>
      </w:tr>
      <w:tr w:rsidR="00B00F45" w:rsidRPr="00427A60" w14:paraId="48D22ABF" w14:textId="77777777" w:rsidTr="00B00F45">
        <w:trPr>
          <w:gridAfter w:val="1"/>
          <w:wAfter w:w="15" w:type="dxa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680967DA" w14:textId="6D64E21F" w:rsidR="00B00F45" w:rsidRPr="006517CC" w:rsidRDefault="00B00F45" w:rsidP="0071090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9" w:type="dxa"/>
            <w:vAlign w:val="center"/>
          </w:tcPr>
          <w:p w14:paraId="4BE208E9" w14:textId="77777777" w:rsidR="00B00F45" w:rsidRPr="006517CC" w:rsidRDefault="00B00F45" w:rsidP="0071090F">
            <w:pPr>
              <w:bidi/>
              <w:jc w:val="center"/>
              <w:rPr>
                <w:rFonts w:cs="B Nazanin"/>
                <w:b/>
                <w:bCs/>
              </w:rPr>
            </w:pPr>
            <w:r w:rsidRPr="006517CC">
              <w:rPr>
                <w:rFonts w:cs="B Nazanin" w:hint="cs"/>
                <w:rtl/>
              </w:rPr>
              <w:t>6</w:t>
            </w:r>
          </w:p>
        </w:tc>
        <w:tc>
          <w:tcPr>
            <w:tcW w:w="972" w:type="dxa"/>
            <w:vAlign w:val="center"/>
          </w:tcPr>
          <w:p w14:paraId="397CB002" w14:textId="77777777" w:rsidR="00B00F45" w:rsidRPr="006517CC" w:rsidRDefault="00B00F45" w:rsidP="007109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dxa"/>
            <w:vAlign w:val="center"/>
          </w:tcPr>
          <w:p w14:paraId="7F78FCA3" w14:textId="77777777" w:rsidR="00B00F45" w:rsidRPr="006517CC" w:rsidRDefault="00B00F45" w:rsidP="0071090F">
            <w:pPr>
              <w:bidi/>
              <w:jc w:val="center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6</w:t>
            </w:r>
          </w:p>
        </w:tc>
        <w:tc>
          <w:tcPr>
            <w:tcW w:w="946" w:type="dxa"/>
            <w:vAlign w:val="center"/>
          </w:tcPr>
          <w:p w14:paraId="5F80F718" w14:textId="77777777" w:rsidR="00B00F45" w:rsidRPr="006517CC" w:rsidRDefault="00B00F45" w:rsidP="007109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7194338D" w14:textId="77777777" w:rsidR="00B00F45" w:rsidRPr="006517CC" w:rsidRDefault="00B00F45" w:rsidP="0071090F">
            <w:pPr>
              <w:bidi/>
              <w:jc w:val="center"/>
              <w:rPr>
                <w:rFonts w:cs="B Nazanin"/>
                <w:rtl/>
              </w:rPr>
            </w:pPr>
            <w:r w:rsidRPr="006517CC">
              <w:rPr>
                <w:rFonts w:cs="B Nazanin" w:hint="cs"/>
                <w:rtl/>
              </w:rPr>
              <w:t>6</w:t>
            </w:r>
          </w:p>
        </w:tc>
        <w:tc>
          <w:tcPr>
            <w:tcW w:w="1327" w:type="dxa"/>
            <w:gridSpan w:val="2"/>
            <w:vAlign w:val="center"/>
          </w:tcPr>
          <w:p w14:paraId="5D8A8E46" w14:textId="77777777" w:rsidR="00B00F45" w:rsidRPr="006517CC" w:rsidRDefault="00B00F45" w:rsidP="007109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6517CC">
              <w:rPr>
                <w:rFonts w:cs="B Nazanin" w:hint="cs"/>
                <w:rtl/>
              </w:rPr>
              <w:t>ملی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  <w:gridSpan w:val="2"/>
            <w:vMerge w:val="restart"/>
            <w:vAlign w:val="center"/>
          </w:tcPr>
          <w:p w14:paraId="2780FC8E" w14:textId="77777777" w:rsidR="00B00F45" w:rsidRPr="006517CC" w:rsidRDefault="00B00F45" w:rsidP="0071090F">
            <w:pPr>
              <w:bidi/>
              <w:jc w:val="center"/>
              <w:rPr>
                <w:rFonts w:cs="B Nazani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3" w:type="dxa"/>
            <w:vMerge w:val="restart"/>
            <w:vAlign w:val="center"/>
          </w:tcPr>
          <w:p w14:paraId="1A65A75C" w14:textId="77777777" w:rsidR="00B00F45" w:rsidRPr="00427A60" w:rsidRDefault="00B00F45" w:rsidP="0071090F">
            <w:pPr>
              <w:bidi/>
              <w:jc w:val="center"/>
              <w:rPr>
                <w:rFonts w:cs="B Nazanin"/>
              </w:rPr>
            </w:pPr>
            <w:r w:rsidRPr="00427A60">
              <w:rPr>
                <w:rFonts w:cs="B Nazanin" w:hint="cs"/>
                <w:rtl/>
              </w:rPr>
              <w:t>طرح های پژوهشی</w:t>
            </w:r>
          </w:p>
        </w:tc>
      </w:tr>
      <w:tr w:rsidR="00B00F45" w:rsidRPr="00427A60" w14:paraId="22E43068" w14:textId="77777777" w:rsidTr="00B00F4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41BEAF50" w14:textId="77777777" w:rsidR="00B00F45" w:rsidRPr="006517CC" w:rsidRDefault="00B00F45" w:rsidP="0071090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9" w:type="dxa"/>
            <w:vAlign w:val="center"/>
          </w:tcPr>
          <w:p w14:paraId="4B58664E" w14:textId="77777777" w:rsidR="00B00F45" w:rsidRPr="006517CC" w:rsidRDefault="00B00F45" w:rsidP="0071090F">
            <w:pPr>
              <w:bidi/>
              <w:jc w:val="center"/>
              <w:rPr>
                <w:rFonts w:cs="B Nazanin"/>
                <w:b/>
                <w:bCs/>
              </w:rPr>
            </w:pPr>
            <w:r w:rsidRPr="006517CC">
              <w:rPr>
                <w:rFonts w:cs="B Nazanin" w:hint="cs"/>
                <w:rtl/>
              </w:rPr>
              <w:t>3</w:t>
            </w:r>
          </w:p>
        </w:tc>
        <w:tc>
          <w:tcPr>
            <w:tcW w:w="972" w:type="dxa"/>
            <w:vAlign w:val="center"/>
          </w:tcPr>
          <w:p w14:paraId="19599ACD" w14:textId="77777777" w:rsidR="00B00F45" w:rsidRPr="006517CC" w:rsidRDefault="00B00F45" w:rsidP="007109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dxa"/>
            <w:vAlign w:val="center"/>
          </w:tcPr>
          <w:p w14:paraId="1D94637F" w14:textId="77777777" w:rsidR="00B00F45" w:rsidRPr="006517CC" w:rsidRDefault="00B00F45" w:rsidP="0071090F">
            <w:pPr>
              <w:bidi/>
              <w:jc w:val="center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3</w:t>
            </w:r>
          </w:p>
        </w:tc>
        <w:tc>
          <w:tcPr>
            <w:tcW w:w="946" w:type="dxa"/>
            <w:vAlign w:val="center"/>
          </w:tcPr>
          <w:p w14:paraId="60B9BB61" w14:textId="77777777" w:rsidR="00B00F45" w:rsidRPr="006517CC" w:rsidRDefault="00B00F45" w:rsidP="007109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50565393" w14:textId="77777777" w:rsidR="00B00F45" w:rsidRPr="006517CC" w:rsidRDefault="00B00F45" w:rsidP="0071090F">
            <w:pPr>
              <w:bidi/>
              <w:jc w:val="center"/>
              <w:rPr>
                <w:rFonts w:cs="B Nazanin"/>
                <w:rtl/>
              </w:rPr>
            </w:pPr>
            <w:r w:rsidRPr="006517CC">
              <w:rPr>
                <w:rFonts w:cs="B Nazanin" w:hint="cs"/>
                <w:rtl/>
              </w:rPr>
              <w:t>3</w:t>
            </w:r>
          </w:p>
        </w:tc>
        <w:tc>
          <w:tcPr>
            <w:tcW w:w="1327" w:type="dxa"/>
            <w:gridSpan w:val="2"/>
            <w:vAlign w:val="center"/>
          </w:tcPr>
          <w:p w14:paraId="1AD1185B" w14:textId="77777777" w:rsidR="00B00F45" w:rsidRPr="006517CC" w:rsidRDefault="00B00F45" w:rsidP="007109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6517CC">
              <w:rPr>
                <w:rFonts w:cs="B Nazanin" w:hint="cs"/>
                <w:rtl/>
              </w:rPr>
              <w:t>منطقه ای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  <w:gridSpan w:val="2"/>
            <w:vMerge/>
            <w:vAlign w:val="center"/>
          </w:tcPr>
          <w:p w14:paraId="62A00863" w14:textId="77777777" w:rsidR="00B00F45" w:rsidRPr="006517CC" w:rsidRDefault="00B00F45" w:rsidP="0071090F">
            <w:pPr>
              <w:bidi/>
              <w:jc w:val="center"/>
              <w:rPr>
                <w:rFonts w:cs="B Nazani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3" w:type="dxa"/>
            <w:vMerge/>
            <w:vAlign w:val="center"/>
          </w:tcPr>
          <w:p w14:paraId="306EBA0C" w14:textId="77777777" w:rsidR="00B00F45" w:rsidRPr="00427A60" w:rsidRDefault="00B00F45" w:rsidP="0071090F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B00F45" w:rsidRPr="00427A60" w14:paraId="1A11E038" w14:textId="77777777" w:rsidTr="00B00F45">
        <w:trPr>
          <w:gridAfter w:val="1"/>
          <w:wAfter w:w="15" w:type="dxa"/>
          <w:trHeight w:val="4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2721DBA7" w14:textId="77777777" w:rsidR="00B00F45" w:rsidRPr="006517CC" w:rsidRDefault="00B00F45" w:rsidP="0071090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9" w:type="dxa"/>
            <w:vAlign w:val="center"/>
          </w:tcPr>
          <w:p w14:paraId="58F44F49" w14:textId="77777777" w:rsidR="00B00F45" w:rsidRPr="006517CC" w:rsidRDefault="00B00F45" w:rsidP="0071090F">
            <w:pPr>
              <w:bidi/>
              <w:jc w:val="center"/>
              <w:rPr>
                <w:rFonts w:cs="B Nazanin"/>
                <w:b/>
                <w:bCs/>
              </w:rPr>
            </w:pPr>
            <w:r w:rsidRPr="006517CC">
              <w:rPr>
                <w:rFonts w:cs="B Nazanin" w:hint="cs"/>
                <w:rtl/>
              </w:rPr>
              <w:t>2</w:t>
            </w:r>
          </w:p>
        </w:tc>
        <w:tc>
          <w:tcPr>
            <w:tcW w:w="972" w:type="dxa"/>
            <w:vAlign w:val="center"/>
          </w:tcPr>
          <w:p w14:paraId="2F929783" w14:textId="77777777" w:rsidR="00B00F45" w:rsidRPr="006517CC" w:rsidRDefault="00B00F45" w:rsidP="007109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dxa"/>
            <w:vAlign w:val="center"/>
          </w:tcPr>
          <w:p w14:paraId="25CB36F6" w14:textId="77777777" w:rsidR="00B00F45" w:rsidRPr="006517CC" w:rsidRDefault="00B00F45" w:rsidP="0071090F">
            <w:pPr>
              <w:bidi/>
              <w:jc w:val="center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--</w:t>
            </w:r>
          </w:p>
        </w:tc>
        <w:tc>
          <w:tcPr>
            <w:tcW w:w="946" w:type="dxa"/>
            <w:vAlign w:val="center"/>
          </w:tcPr>
          <w:p w14:paraId="000841F4" w14:textId="77777777" w:rsidR="00B00F45" w:rsidRPr="006517CC" w:rsidRDefault="00B00F45" w:rsidP="007109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57D6E529" w14:textId="77777777" w:rsidR="00B00F45" w:rsidRPr="006517CC" w:rsidRDefault="00B00F45" w:rsidP="0071090F">
            <w:pPr>
              <w:bidi/>
              <w:jc w:val="center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2</w:t>
            </w:r>
          </w:p>
        </w:tc>
        <w:tc>
          <w:tcPr>
            <w:tcW w:w="1327" w:type="dxa"/>
            <w:gridSpan w:val="2"/>
            <w:vAlign w:val="center"/>
          </w:tcPr>
          <w:p w14:paraId="6A224696" w14:textId="77777777" w:rsidR="00B00F45" w:rsidRPr="006517CC" w:rsidRDefault="00B00F45" w:rsidP="007109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  <w:gridSpan w:val="2"/>
            <w:vAlign w:val="center"/>
          </w:tcPr>
          <w:p w14:paraId="3FFAD729" w14:textId="77777777" w:rsidR="00B00F45" w:rsidRPr="006517CC" w:rsidRDefault="00B00F45" w:rsidP="0071090F">
            <w:pPr>
              <w:bidi/>
              <w:jc w:val="center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رویدادها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3" w:type="dxa"/>
            <w:vMerge w:val="restart"/>
            <w:vAlign w:val="center"/>
          </w:tcPr>
          <w:p w14:paraId="151D249A" w14:textId="77777777" w:rsidR="00B00F45" w:rsidRPr="00427A60" w:rsidRDefault="00B00F45" w:rsidP="0071090F">
            <w:pPr>
              <w:bidi/>
              <w:jc w:val="center"/>
              <w:rPr>
                <w:rFonts w:cs="B Nazanin"/>
              </w:rPr>
            </w:pPr>
            <w:r w:rsidRPr="00427A60">
              <w:rPr>
                <w:rFonts w:cs="B Nazanin" w:hint="cs"/>
                <w:rtl/>
              </w:rPr>
              <w:t>نقش‌آفرینی موثر در ایجاد و فعالیت شبکه‌های علمی و تشکل‌های تخصصی اثرگذار در امور اجتماعی، اقتصادی و صنعتی</w:t>
            </w:r>
          </w:p>
        </w:tc>
      </w:tr>
      <w:tr w:rsidR="00B00F45" w:rsidRPr="00427A60" w14:paraId="4A340E87" w14:textId="77777777" w:rsidTr="00B00F4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  <w:trHeight w:val="5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3AD387A1" w14:textId="77777777" w:rsidR="00B00F45" w:rsidRPr="006517CC" w:rsidRDefault="00B00F45" w:rsidP="0071090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9" w:type="dxa"/>
            <w:vAlign w:val="center"/>
          </w:tcPr>
          <w:p w14:paraId="600709AC" w14:textId="77777777" w:rsidR="00B00F45" w:rsidRPr="006517CC" w:rsidRDefault="00B00F45" w:rsidP="0071090F">
            <w:pPr>
              <w:bidi/>
              <w:jc w:val="center"/>
              <w:rPr>
                <w:rFonts w:cs="B Nazanin"/>
                <w:b/>
                <w:bCs/>
              </w:rPr>
            </w:pPr>
            <w:r w:rsidRPr="006517CC">
              <w:rPr>
                <w:rFonts w:cs="B Nazanin" w:hint="cs"/>
                <w:rtl/>
              </w:rPr>
              <w:t>2</w:t>
            </w:r>
          </w:p>
        </w:tc>
        <w:tc>
          <w:tcPr>
            <w:tcW w:w="972" w:type="dxa"/>
            <w:vAlign w:val="center"/>
          </w:tcPr>
          <w:p w14:paraId="090AF1B1" w14:textId="77777777" w:rsidR="00B00F45" w:rsidRPr="006517CC" w:rsidRDefault="00B00F45" w:rsidP="007109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dxa"/>
            <w:vAlign w:val="center"/>
          </w:tcPr>
          <w:p w14:paraId="03E6BD7D" w14:textId="77777777" w:rsidR="00B00F45" w:rsidRPr="006517CC" w:rsidRDefault="00B00F45" w:rsidP="0071090F">
            <w:pPr>
              <w:bidi/>
              <w:jc w:val="center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--</w:t>
            </w:r>
          </w:p>
        </w:tc>
        <w:tc>
          <w:tcPr>
            <w:tcW w:w="946" w:type="dxa"/>
            <w:vAlign w:val="center"/>
          </w:tcPr>
          <w:p w14:paraId="46002200" w14:textId="77777777" w:rsidR="00B00F45" w:rsidRPr="006517CC" w:rsidRDefault="00B00F45" w:rsidP="007109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0E253FAE" w14:textId="77777777" w:rsidR="00B00F45" w:rsidRPr="006517CC" w:rsidRDefault="00B00F45" w:rsidP="0071090F">
            <w:pPr>
              <w:bidi/>
              <w:jc w:val="center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2</w:t>
            </w:r>
          </w:p>
        </w:tc>
        <w:tc>
          <w:tcPr>
            <w:tcW w:w="1327" w:type="dxa"/>
            <w:gridSpan w:val="2"/>
            <w:vAlign w:val="center"/>
          </w:tcPr>
          <w:p w14:paraId="4608BC58" w14:textId="77777777" w:rsidR="00B00F45" w:rsidRPr="006517CC" w:rsidRDefault="00B00F45" w:rsidP="007109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  <w:gridSpan w:val="2"/>
            <w:vAlign w:val="center"/>
          </w:tcPr>
          <w:p w14:paraId="582E5668" w14:textId="77777777" w:rsidR="00B00F45" w:rsidRPr="006517CC" w:rsidRDefault="00B00F45" w:rsidP="0071090F">
            <w:pPr>
              <w:bidi/>
              <w:jc w:val="center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سمن‌ها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3" w:type="dxa"/>
            <w:vMerge/>
            <w:vAlign w:val="center"/>
          </w:tcPr>
          <w:p w14:paraId="04B5B6D7" w14:textId="77777777" w:rsidR="00B00F45" w:rsidRPr="00427A60" w:rsidRDefault="00B00F45" w:rsidP="0071090F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B00F45" w:rsidRPr="00427A60" w14:paraId="65C94CCF" w14:textId="77777777" w:rsidTr="00B00F45">
        <w:trPr>
          <w:gridAfter w:val="1"/>
          <w:wAfter w:w="15" w:type="dxa"/>
          <w:trHeight w:val="2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4A1E2244" w14:textId="77777777" w:rsidR="00B00F45" w:rsidRPr="006517CC" w:rsidRDefault="00B00F45" w:rsidP="0071090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9" w:type="dxa"/>
            <w:vAlign w:val="center"/>
          </w:tcPr>
          <w:p w14:paraId="011560A6" w14:textId="77777777" w:rsidR="00B00F45" w:rsidRPr="006517CC" w:rsidRDefault="00B00F45" w:rsidP="0071090F">
            <w:pPr>
              <w:bidi/>
              <w:jc w:val="center"/>
              <w:rPr>
                <w:rFonts w:cs="B Nazanin"/>
                <w:b/>
                <w:bCs/>
              </w:rPr>
            </w:pPr>
            <w:r w:rsidRPr="006517CC">
              <w:rPr>
                <w:rFonts w:cs="B Nazanin" w:hint="cs"/>
                <w:rtl/>
              </w:rPr>
              <w:t>2</w:t>
            </w:r>
          </w:p>
        </w:tc>
        <w:tc>
          <w:tcPr>
            <w:tcW w:w="972" w:type="dxa"/>
            <w:vAlign w:val="center"/>
          </w:tcPr>
          <w:p w14:paraId="2C2980E5" w14:textId="77777777" w:rsidR="00B00F45" w:rsidRPr="006517CC" w:rsidRDefault="00B00F45" w:rsidP="007109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dxa"/>
            <w:vAlign w:val="center"/>
          </w:tcPr>
          <w:p w14:paraId="4F429AB2" w14:textId="77777777" w:rsidR="00B00F45" w:rsidRPr="006517CC" w:rsidRDefault="00B00F45" w:rsidP="0071090F">
            <w:pPr>
              <w:bidi/>
              <w:jc w:val="center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--</w:t>
            </w:r>
          </w:p>
        </w:tc>
        <w:tc>
          <w:tcPr>
            <w:tcW w:w="946" w:type="dxa"/>
            <w:vAlign w:val="center"/>
          </w:tcPr>
          <w:p w14:paraId="49358B46" w14:textId="77777777" w:rsidR="00B00F45" w:rsidRPr="006517CC" w:rsidRDefault="00B00F45" w:rsidP="007109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262CCE1A" w14:textId="77777777" w:rsidR="00B00F45" w:rsidRPr="006517CC" w:rsidRDefault="00B00F45" w:rsidP="0071090F">
            <w:pPr>
              <w:bidi/>
              <w:jc w:val="center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2</w:t>
            </w:r>
          </w:p>
        </w:tc>
        <w:tc>
          <w:tcPr>
            <w:tcW w:w="1327" w:type="dxa"/>
            <w:gridSpan w:val="2"/>
            <w:vAlign w:val="center"/>
          </w:tcPr>
          <w:p w14:paraId="1FEB94D6" w14:textId="77777777" w:rsidR="00B00F45" w:rsidRPr="006517CC" w:rsidRDefault="00B00F45" w:rsidP="007109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  <w:gridSpan w:val="2"/>
            <w:vAlign w:val="center"/>
          </w:tcPr>
          <w:p w14:paraId="2BB9A3F8" w14:textId="77777777" w:rsidR="00B00F45" w:rsidRPr="006517CC" w:rsidRDefault="00B00F45" w:rsidP="0071090F">
            <w:pPr>
              <w:bidi/>
              <w:jc w:val="center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فعالیت‌های فرهنگی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3" w:type="dxa"/>
            <w:vMerge/>
            <w:vAlign w:val="center"/>
          </w:tcPr>
          <w:p w14:paraId="0BD42CDA" w14:textId="77777777" w:rsidR="00B00F45" w:rsidRPr="00427A60" w:rsidRDefault="00B00F45" w:rsidP="0071090F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B00F45" w:rsidRPr="00427A60" w14:paraId="2198B703" w14:textId="77777777" w:rsidTr="00B00F4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  <w:trHeight w:val="8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76948214" w14:textId="77777777" w:rsidR="00B00F45" w:rsidRPr="006517CC" w:rsidRDefault="00B00F45" w:rsidP="0071090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9" w:type="dxa"/>
            <w:vAlign w:val="center"/>
          </w:tcPr>
          <w:p w14:paraId="3A4F3426" w14:textId="77777777" w:rsidR="00B00F45" w:rsidRPr="006517CC" w:rsidRDefault="00B00F45" w:rsidP="0071090F">
            <w:pPr>
              <w:bidi/>
              <w:jc w:val="center"/>
              <w:rPr>
                <w:rFonts w:cs="B Nazanin"/>
                <w:b/>
                <w:bCs/>
              </w:rPr>
            </w:pPr>
            <w:r w:rsidRPr="006517CC">
              <w:rPr>
                <w:rFonts w:cs="B Nazanin" w:hint="cs"/>
                <w:rtl/>
              </w:rPr>
              <w:t>2</w:t>
            </w:r>
          </w:p>
        </w:tc>
        <w:tc>
          <w:tcPr>
            <w:tcW w:w="972" w:type="dxa"/>
            <w:vAlign w:val="center"/>
          </w:tcPr>
          <w:p w14:paraId="0B906B74" w14:textId="77777777" w:rsidR="00B00F45" w:rsidRPr="006517CC" w:rsidRDefault="00B00F45" w:rsidP="007109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dxa"/>
            <w:vAlign w:val="center"/>
          </w:tcPr>
          <w:p w14:paraId="3E76E5DB" w14:textId="77777777" w:rsidR="00B00F45" w:rsidRPr="006517CC" w:rsidRDefault="00B00F45" w:rsidP="0071090F">
            <w:pPr>
              <w:bidi/>
              <w:jc w:val="center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--</w:t>
            </w:r>
          </w:p>
        </w:tc>
        <w:tc>
          <w:tcPr>
            <w:tcW w:w="946" w:type="dxa"/>
            <w:vAlign w:val="center"/>
          </w:tcPr>
          <w:p w14:paraId="725CDC8B" w14:textId="77777777" w:rsidR="00B00F45" w:rsidRPr="006517CC" w:rsidRDefault="00B00F45" w:rsidP="007109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6F85C677" w14:textId="77777777" w:rsidR="00B00F45" w:rsidRPr="006517CC" w:rsidRDefault="00B00F45" w:rsidP="0071090F">
            <w:pPr>
              <w:bidi/>
              <w:jc w:val="center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2</w:t>
            </w:r>
          </w:p>
        </w:tc>
        <w:tc>
          <w:tcPr>
            <w:tcW w:w="1327" w:type="dxa"/>
            <w:gridSpan w:val="2"/>
            <w:vAlign w:val="center"/>
          </w:tcPr>
          <w:p w14:paraId="7A1BBABD" w14:textId="77777777" w:rsidR="00B00F45" w:rsidRPr="006517CC" w:rsidRDefault="00B00F45" w:rsidP="007109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  <w:gridSpan w:val="2"/>
            <w:vAlign w:val="center"/>
          </w:tcPr>
          <w:p w14:paraId="14D7DA13" w14:textId="77777777" w:rsidR="00B00F45" w:rsidRPr="006517CC" w:rsidRDefault="00B00F45" w:rsidP="0071090F">
            <w:pPr>
              <w:bidi/>
              <w:jc w:val="center"/>
              <w:rPr>
                <w:rFonts w:cs="B Nazanin"/>
                <w:rtl/>
              </w:rPr>
            </w:pPr>
            <w:r w:rsidRPr="006517CC">
              <w:rPr>
                <w:rFonts w:cs="B Nazanin" w:hint="cs"/>
                <w:rtl/>
              </w:rPr>
              <w:t>ارائه پژوهش در راستای ترویج روحیه پژوهشگری در سازمان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3" w:type="dxa"/>
            <w:vMerge/>
            <w:vAlign w:val="center"/>
          </w:tcPr>
          <w:p w14:paraId="37D5D6A8" w14:textId="77777777" w:rsidR="00B00F45" w:rsidRPr="00427A60" w:rsidRDefault="00B00F45" w:rsidP="0071090F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B00F45" w:rsidRPr="00427A60" w14:paraId="2078652B" w14:textId="77777777" w:rsidTr="00B00F45">
        <w:trPr>
          <w:gridAfter w:val="1"/>
          <w:wAfter w:w="15" w:type="dxa"/>
          <w:trHeight w:val="6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7AB1A89B" w14:textId="77777777" w:rsidR="00B00F45" w:rsidRPr="006517CC" w:rsidRDefault="00B00F45" w:rsidP="0071090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9" w:type="dxa"/>
            <w:vAlign w:val="center"/>
          </w:tcPr>
          <w:p w14:paraId="0C9E3D32" w14:textId="77777777" w:rsidR="00B00F45" w:rsidRPr="006517CC" w:rsidRDefault="00B00F45" w:rsidP="0071090F">
            <w:pPr>
              <w:bidi/>
              <w:jc w:val="center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--</w:t>
            </w:r>
          </w:p>
        </w:tc>
        <w:tc>
          <w:tcPr>
            <w:tcW w:w="972" w:type="dxa"/>
            <w:vAlign w:val="center"/>
          </w:tcPr>
          <w:p w14:paraId="2D9E5672" w14:textId="77777777" w:rsidR="00B00F45" w:rsidRPr="006517CC" w:rsidRDefault="00B00F45" w:rsidP="007109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dxa"/>
            <w:vAlign w:val="center"/>
          </w:tcPr>
          <w:p w14:paraId="2E671E7E" w14:textId="77777777" w:rsidR="00B00F45" w:rsidRPr="006517CC" w:rsidRDefault="00B00F45" w:rsidP="0071090F">
            <w:pPr>
              <w:bidi/>
              <w:jc w:val="center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--</w:t>
            </w:r>
          </w:p>
        </w:tc>
        <w:tc>
          <w:tcPr>
            <w:tcW w:w="946" w:type="dxa"/>
            <w:vAlign w:val="center"/>
          </w:tcPr>
          <w:p w14:paraId="4509A1C3" w14:textId="77777777" w:rsidR="00B00F45" w:rsidRPr="006517CC" w:rsidRDefault="00B00F45" w:rsidP="007109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--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1D8F9573" w14:textId="77777777" w:rsidR="00B00F45" w:rsidRPr="006517CC" w:rsidRDefault="00B00F45" w:rsidP="0071090F">
            <w:pPr>
              <w:bidi/>
              <w:jc w:val="center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2</w:t>
            </w:r>
          </w:p>
        </w:tc>
        <w:tc>
          <w:tcPr>
            <w:tcW w:w="1327" w:type="dxa"/>
            <w:gridSpan w:val="2"/>
            <w:vAlign w:val="center"/>
          </w:tcPr>
          <w:p w14:paraId="28652DED" w14:textId="77777777" w:rsidR="00B00F45" w:rsidRPr="006517CC" w:rsidRDefault="00B00F45" w:rsidP="007109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داخلی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  <w:gridSpan w:val="2"/>
            <w:vMerge w:val="restart"/>
            <w:vAlign w:val="center"/>
          </w:tcPr>
          <w:p w14:paraId="4C9FAC12" w14:textId="77777777" w:rsidR="00B00F45" w:rsidRPr="006517CC" w:rsidRDefault="00B00F45" w:rsidP="0071090F">
            <w:pPr>
              <w:bidi/>
              <w:jc w:val="center"/>
              <w:rPr>
                <w:rFonts w:cs="B Nazanin"/>
                <w:rtl/>
              </w:rPr>
            </w:pPr>
            <w:r w:rsidRPr="006517CC">
              <w:rPr>
                <w:rFonts w:cs="B Nazanin" w:hint="cs"/>
                <w:rtl/>
              </w:rPr>
              <w:t>عضویت در هیات تحریریه نشریه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3" w:type="dxa"/>
            <w:vMerge w:val="restart"/>
            <w:vAlign w:val="center"/>
          </w:tcPr>
          <w:p w14:paraId="2499199D" w14:textId="77777777" w:rsidR="00B00F45" w:rsidRPr="00427A60" w:rsidRDefault="00B00F45" w:rsidP="0071090F">
            <w:pPr>
              <w:bidi/>
              <w:jc w:val="center"/>
              <w:rPr>
                <w:rFonts w:cs="B Nazanin"/>
              </w:rPr>
            </w:pPr>
            <w:r w:rsidRPr="00427A60">
              <w:rPr>
                <w:rFonts w:cs="B Nazanin" w:hint="cs"/>
                <w:rtl/>
              </w:rPr>
              <w:t>عضویت در هیات تحریریه نشریات و کارگروه های تخصصی علمی</w:t>
            </w:r>
          </w:p>
        </w:tc>
      </w:tr>
      <w:tr w:rsidR="00B00F45" w:rsidRPr="00427A60" w14:paraId="03D592B7" w14:textId="77777777" w:rsidTr="00B00F4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  <w:trHeight w:val="6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45CDE0E3" w14:textId="77777777" w:rsidR="00B00F45" w:rsidRPr="006517CC" w:rsidRDefault="00B00F45" w:rsidP="0071090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9" w:type="dxa"/>
            <w:vAlign w:val="center"/>
          </w:tcPr>
          <w:p w14:paraId="06393C23" w14:textId="77777777" w:rsidR="00B00F45" w:rsidRPr="006517CC" w:rsidRDefault="00B00F45" w:rsidP="0071090F">
            <w:pPr>
              <w:bidi/>
              <w:jc w:val="center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--</w:t>
            </w:r>
          </w:p>
        </w:tc>
        <w:tc>
          <w:tcPr>
            <w:tcW w:w="972" w:type="dxa"/>
            <w:vAlign w:val="center"/>
          </w:tcPr>
          <w:p w14:paraId="5CC4ABC2" w14:textId="77777777" w:rsidR="00B00F45" w:rsidRPr="006517CC" w:rsidRDefault="00B00F45" w:rsidP="007109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dxa"/>
            <w:vAlign w:val="center"/>
          </w:tcPr>
          <w:p w14:paraId="7FFE0F49" w14:textId="77777777" w:rsidR="00B00F45" w:rsidRPr="006517CC" w:rsidRDefault="00B00F45" w:rsidP="0071090F">
            <w:pPr>
              <w:bidi/>
              <w:jc w:val="center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--</w:t>
            </w:r>
          </w:p>
        </w:tc>
        <w:tc>
          <w:tcPr>
            <w:tcW w:w="946" w:type="dxa"/>
            <w:vAlign w:val="center"/>
          </w:tcPr>
          <w:p w14:paraId="509D4D3E" w14:textId="77777777" w:rsidR="00B00F45" w:rsidRPr="006517CC" w:rsidRDefault="00B00F45" w:rsidP="007109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--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3DA928C1" w14:textId="77777777" w:rsidR="00B00F45" w:rsidRPr="006517CC" w:rsidRDefault="00B00F45" w:rsidP="0071090F">
            <w:pPr>
              <w:bidi/>
              <w:jc w:val="center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4</w:t>
            </w:r>
          </w:p>
        </w:tc>
        <w:tc>
          <w:tcPr>
            <w:tcW w:w="1327" w:type="dxa"/>
            <w:gridSpan w:val="2"/>
            <w:vAlign w:val="center"/>
          </w:tcPr>
          <w:p w14:paraId="1D8D36CD" w14:textId="77777777" w:rsidR="00B00F45" w:rsidRPr="006517CC" w:rsidRDefault="00B00F45" w:rsidP="007109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خارجی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  <w:gridSpan w:val="2"/>
            <w:vMerge/>
            <w:vAlign w:val="center"/>
          </w:tcPr>
          <w:p w14:paraId="4D7C2346" w14:textId="77777777" w:rsidR="00B00F45" w:rsidRPr="006517CC" w:rsidRDefault="00B00F45" w:rsidP="0071090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3" w:type="dxa"/>
            <w:vMerge/>
            <w:vAlign w:val="center"/>
          </w:tcPr>
          <w:p w14:paraId="2E62153D" w14:textId="77777777" w:rsidR="00B00F45" w:rsidRPr="00427A60" w:rsidRDefault="00B00F45" w:rsidP="0071090F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B00F45" w:rsidRPr="00427A60" w14:paraId="0395D880" w14:textId="77777777" w:rsidTr="00B00F45">
        <w:trPr>
          <w:gridAfter w:val="1"/>
          <w:wAfter w:w="15" w:type="dxa"/>
          <w:trHeight w:val="6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336A29E2" w14:textId="77777777" w:rsidR="00B00F45" w:rsidRPr="006517CC" w:rsidRDefault="00B00F45" w:rsidP="0071090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9" w:type="dxa"/>
            <w:vAlign w:val="center"/>
          </w:tcPr>
          <w:p w14:paraId="0AD58DCF" w14:textId="77777777" w:rsidR="00B00F45" w:rsidRPr="006517CC" w:rsidRDefault="00B00F45" w:rsidP="0071090F">
            <w:pPr>
              <w:bidi/>
              <w:jc w:val="center"/>
              <w:rPr>
                <w:rFonts w:cs="B Nazanin"/>
                <w:b/>
                <w:bCs/>
              </w:rPr>
            </w:pPr>
            <w:r w:rsidRPr="006517CC">
              <w:rPr>
                <w:rFonts w:cs="B Nazanin" w:hint="cs"/>
                <w:rtl/>
              </w:rPr>
              <w:t>4</w:t>
            </w:r>
          </w:p>
        </w:tc>
        <w:tc>
          <w:tcPr>
            <w:tcW w:w="972" w:type="dxa"/>
            <w:vAlign w:val="center"/>
          </w:tcPr>
          <w:p w14:paraId="3DADF559" w14:textId="77777777" w:rsidR="00B00F45" w:rsidRPr="006517CC" w:rsidRDefault="00B00F45" w:rsidP="007109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dxa"/>
            <w:vAlign w:val="center"/>
          </w:tcPr>
          <w:p w14:paraId="55AA252E" w14:textId="77777777" w:rsidR="00B00F45" w:rsidRPr="006517CC" w:rsidRDefault="00B00F45" w:rsidP="0071090F">
            <w:pPr>
              <w:bidi/>
              <w:jc w:val="center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--</w:t>
            </w:r>
          </w:p>
        </w:tc>
        <w:tc>
          <w:tcPr>
            <w:tcW w:w="946" w:type="dxa"/>
            <w:vAlign w:val="center"/>
          </w:tcPr>
          <w:p w14:paraId="7B614B58" w14:textId="77777777" w:rsidR="00B00F45" w:rsidRPr="006517CC" w:rsidRDefault="00B00F45" w:rsidP="007109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--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5E9475EA" w14:textId="77777777" w:rsidR="00B00F45" w:rsidRPr="006517CC" w:rsidRDefault="00B00F45" w:rsidP="0071090F">
            <w:pPr>
              <w:bidi/>
              <w:jc w:val="center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4</w:t>
            </w:r>
          </w:p>
        </w:tc>
        <w:tc>
          <w:tcPr>
            <w:tcW w:w="1327" w:type="dxa"/>
            <w:gridSpan w:val="2"/>
            <w:vAlign w:val="center"/>
          </w:tcPr>
          <w:p w14:paraId="007C7119" w14:textId="77777777" w:rsidR="00B00F45" w:rsidRPr="006517CC" w:rsidRDefault="00B00F45" w:rsidP="007109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6517CC">
              <w:rPr>
                <w:rFonts w:cs="B Nazanin" w:hint="cs"/>
                <w:rtl/>
              </w:rPr>
              <w:t>ملی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  <w:gridSpan w:val="2"/>
            <w:vMerge w:val="restart"/>
            <w:vAlign w:val="center"/>
          </w:tcPr>
          <w:p w14:paraId="410B6C74" w14:textId="77777777" w:rsidR="00B00F45" w:rsidRPr="006517CC" w:rsidRDefault="00B00F45" w:rsidP="0071090F">
            <w:pPr>
              <w:bidi/>
              <w:jc w:val="center"/>
              <w:rPr>
                <w:rFonts w:cs="B Nazanin"/>
                <w:rtl/>
              </w:rPr>
            </w:pPr>
            <w:r w:rsidRPr="006517CC">
              <w:rPr>
                <w:rFonts w:cs="B Nazanin" w:hint="cs"/>
                <w:rtl/>
              </w:rPr>
              <w:t>کارگروه های تخصصی علمی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3" w:type="dxa"/>
            <w:vMerge/>
            <w:vAlign w:val="center"/>
          </w:tcPr>
          <w:p w14:paraId="6E4C6399" w14:textId="77777777" w:rsidR="00B00F45" w:rsidRPr="00427A60" w:rsidRDefault="00B00F45" w:rsidP="0071090F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B00F45" w:rsidRPr="00427A60" w14:paraId="3484DB52" w14:textId="77777777" w:rsidTr="00B00F4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  <w:trHeight w:val="6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269F59FA" w14:textId="77777777" w:rsidR="00B00F45" w:rsidRPr="006517CC" w:rsidRDefault="00B00F45" w:rsidP="0071090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9" w:type="dxa"/>
            <w:vAlign w:val="center"/>
          </w:tcPr>
          <w:p w14:paraId="4A4B9D7E" w14:textId="77777777" w:rsidR="00B00F45" w:rsidRPr="006517CC" w:rsidRDefault="00B00F45" w:rsidP="0071090F">
            <w:pPr>
              <w:bidi/>
              <w:jc w:val="center"/>
              <w:rPr>
                <w:rFonts w:cs="B Nazanin"/>
                <w:b/>
                <w:bCs/>
              </w:rPr>
            </w:pPr>
            <w:r w:rsidRPr="006517CC">
              <w:rPr>
                <w:rFonts w:cs="B Nazanin" w:hint="cs"/>
                <w:rtl/>
              </w:rPr>
              <w:t>2</w:t>
            </w:r>
          </w:p>
        </w:tc>
        <w:tc>
          <w:tcPr>
            <w:tcW w:w="972" w:type="dxa"/>
            <w:vAlign w:val="center"/>
          </w:tcPr>
          <w:p w14:paraId="51E5C42A" w14:textId="77777777" w:rsidR="00B00F45" w:rsidRPr="006517CC" w:rsidRDefault="00B00F45" w:rsidP="007109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dxa"/>
            <w:vAlign w:val="center"/>
          </w:tcPr>
          <w:p w14:paraId="76A34D7B" w14:textId="77777777" w:rsidR="00B00F45" w:rsidRPr="006517CC" w:rsidRDefault="00B00F45" w:rsidP="0071090F">
            <w:pPr>
              <w:bidi/>
              <w:jc w:val="center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--</w:t>
            </w:r>
          </w:p>
        </w:tc>
        <w:tc>
          <w:tcPr>
            <w:tcW w:w="946" w:type="dxa"/>
            <w:vAlign w:val="center"/>
          </w:tcPr>
          <w:p w14:paraId="71E059CC" w14:textId="77777777" w:rsidR="00B00F45" w:rsidRPr="006517CC" w:rsidRDefault="00B00F45" w:rsidP="007109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--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46E1D986" w14:textId="77777777" w:rsidR="00B00F45" w:rsidRPr="006517CC" w:rsidRDefault="00B00F45" w:rsidP="0071090F">
            <w:pPr>
              <w:bidi/>
              <w:jc w:val="center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2</w:t>
            </w:r>
          </w:p>
        </w:tc>
        <w:tc>
          <w:tcPr>
            <w:tcW w:w="1327" w:type="dxa"/>
            <w:gridSpan w:val="2"/>
            <w:vAlign w:val="center"/>
          </w:tcPr>
          <w:p w14:paraId="6162D19A" w14:textId="77777777" w:rsidR="00B00F45" w:rsidRPr="006517CC" w:rsidRDefault="00B00F45" w:rsidP="007109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6517CC">
              <w:rPr>
                <w:rFonts w:cs="B Nazanin" w:hint="cs"/>
                <w:rtl/>
              </w:rPr>
              <w:t>استانی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  <w:gridSpan w:val="2"/>
            <w:vMerge/>
            <w:vAlign w:val="center"/>
          </w:tcPr>
          <w:p w14:paraId="270FFEAD" w14:textId="77777777" w:rsidR="00B00F45" w:rsidRPr="006517CC" w:rsidRDefault="00B00F45" w:rsidP="0071090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3" w:type="dxa"/>
            <w:vMerge/>
            <w:vAlign w:val="center"/>
          </w:tcPr>
          <w:p w14:paraId="2BAA04BF" w14:textId="77777777" w:rsidR="00B00F45" w:rsidRPr="00427A60" w:rsidRDefault="00B00F45" w:rsidP="0071090F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B00F45" w:rsidRPr="00427A60" w14:paraId="4512BF8E" w14:textId="77777777" w:rsidTr="00B00F45">
        <w:trPr>
          <w:gridAfter w:val="1"/>
          <w:wAfter w:w="15" w:type="dxa"/>
          <w:trHeight w:val="6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67DE9AA6" w14:textId="77777777" w:rsidR="00B00F45" w:rsidRPr="006517CC" w:rsidRDefault="00B00F45" w:rsidP="0071090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9" w:type="dxa"/>
            <w:vAlign w:val="center"/>
          </w:tcPr>
          <w:p w14:paraId="61DFC58B" w14:textId="77777777" w:rsidR="00B00F45" w:rsidRPr="006517CC" w:rsidRDefault="00B00F45" w:rsidP="0071090F">
            <w:pPr>
              <w:bidi/>
              <w:jc w:val="center"/>
              <w:rPr>
                <w:rFonts w:cs="B Nazanin"/>
                <w:b/>
                <w:bCs/>
              </w:rPr>
            </w:pPr>
            <w:r w:rsidRPr="006517CC">
              <w:rPr>
                <w:rFonts w:cs="B Nazanin" w:hint="cs"/>
                <w:rtl/>
              </w:rPr>
              <w:t>--</w:t>
            </w:r>
          </w:p>
        </w:tc>
        <w:tc>
          <w:tcPr>
            <w:tcW w:w="972" w:type="dxa"/>
            <w:vAlign w:val="center"/>
          </w:tcPr>
          <w:p w14:paraId="60AA4D45" w14:textId="77777777" w:rsidR="00B00F45" w:rsidRPr="006517CC" w:rsidRDefault="00B00F45" w:rsidP="007109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dxa"/>
            <w:vAlign w:val="center"/>
          </w:tcPr>
          <w:p w14:paraId="00633FDD" w14:textId="77777777" w:rsidR="00B00F45" w:rsidRPr="006517CC" w:rsidRDefault="00B00F45" w:rsidP="0071090F">
            <w:pPr>
              <w:bidi/>
              <w:jc w:val="center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--</w:t>
            </w:r>
          </w:p>
        </w:tc>
        <w:tc>
          <w:tcPr>
            <w:tcW w:w="946" w:type="dxa"/>
            <w:vAlign w:val="center"/>
          </w:tcPr>
          <w:p w14:paraId="7A95B50F" w14:textId="77777777" w:rsidR="00B00F45" w:rsidRPr="006517CC" w:rsidRDefault="00B00F45" w:rsidP="007109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--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5C4FEDFF" w14:textId="77777777" w:rsidR="00B00F45" w:rsidRPr="006517CC" w:rsidRDefault="00B00F45" w:rsidP="0071090F">
            <w:pPr>
              <w:bidi/>
              <w:jc w:val="center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1</w:t>
            </w:r>
          </w:p>
        </w:tc>
        <w:tc>
          <w:tcPr>
            <w:tcW w:w="1327" w:type="dxa"/>
            <w:gridSpan w:val="2"/>
            <w:vAlign w:val="center"/>
          </w:tcPr>
          <w:p w14:paraId="016A26EF" w14:textId="77777777" w:rsidR="00B00F45" w:rsidRPr="006517CC" w:rsidRDefault="00B00F45" w:rsidP="007109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6517CC">
              <w:rPr>
                <w:rFonts w:cs="B Nazanin" w:hint="cs"/>
                <w:rtl/>
              </w:rPr>
              <w:t>درون سازمانی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  <w:gridSpan w:val="2"/>
            <w:vMerge/>
            <w:vAlign w:val="center"/>
          </w:tcPr>
          <w:p w14:paraId="60644363" w14:textId="77777777" w:rsidR="00B00F45" w:rsidRPr="006517CC" w:rsidRDefault="00B00F45" w:rsidP="0071090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3" w:type="dxa"/>
            <w:vMerge/>
            <w:vAlign w:val="center"/>
          </w:tcPr>
          <w:p w14:paraId="017A1F63" w14:textId="77777777" w:rsidR="00B00F45" w:rsidRPr="00427A60" w:rsidRDefault="00B00F45" w:rsidP="0071090F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B00F45" w:rsidRPr="00427A60" w14:paraId="1A0A7243" w14:textId="77777777" w:rsidTr="00B00F4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  <w:trHeight w:val="6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7B4B72F7" w14:textId="77777777" w:rsidR="00B00F45" w:rsidRPr="006517CC" w:rsidRDefault="00B00F45" w:rsidP="0071090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9" w:type="dxa"/>
            <w:vAlign w:val="center"/>
          </w:tcPr>
          <w:p w14:paraId="188664DF" w14:textId="77777777" w:rsidR="00B00F45" w:rsidRPr="006517CC" w:rsidRDefault="00B00F45" w:rsidP="0071090F">
            <w:pPr>
              <w:bidi/>
              <w:jc w:val="center"/>
              <w:rPr>
                <w:rFonts w:cs="B Nazanin"/>
                <w:b/>
                <w:bCs/>
              </w:rPr>
            </w:pPr>
            <w:r w:rsidRPr="006517CC">
              <w:rPr>
                <w:rFonts w:cs="B Nazanin" w:hint="cs"/>
                <w:rtl/>
              </w:rPr>
              <w:t>2</w:t>
            </w:r>
          </w:p>
        </w:tc>
        <w:tc>
          <w:tcPr>
            <w:tcW w:w="972" w:type="dxa"/>
            <w:vAlign w:val="center"/>
          </w:tcPr>
          <w:p w14:paraId="76D86B4B" w14:textId="77777777" w:rsidR="00B00F45" w:rsidRPr="006517CC" w:rsidRDefault="00B00F45" w:rsidP="007109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dxa"/>
            <w:vAlign w:val="center"/>
          </w:tcPr>
          <w:p w14:paraId="6799037F" w14:textId="77777777" w:rsidR="00B00F45" w:rsidRPr="006517CC" w:rsidRDefault="00B00F45" w:rsidP="0071090F">
            <w:pPr>
              <w:bidi/>
              <w:jc w:val="center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--</w:t>
            </w:r>
          </w:p>
        </w:tc>
        <w:tc>
          <w:tcPr>
            <w:tcW w:w="946" w:type="dxa"/>
            <w:vAlign w:val="center"/>
          </w:tcPr>
          <w:p w14:paraId="742804A9" w14:textId="77777777" w:rsidR="00B00F45" w:rsidRPr="006517CC" w:rsidRDefault="00B00F45" w:rsidP="007109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--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3E47CC51" w14:textId="77777777" w:rsidR="00B00F45" w:rsidRPr="006517CC" w:rsidRDefault="00B00F45" w:rsidP="0071090F">
            <w:pPr>
              <w:bidi/>
              <w:jc w:val="center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2</w:t>
            </w:r>
          </w:p>
        </w:tc>
        <w:tc>
          <w:tcPr>
            <w:tcW w:w="1327" w:type="dxa"/>
            <w:gridSpan w:val="2"/>
            <w:vAlign w:val="center"/>
          </w:tcPr>
          <w:p w14:paraId="63762241" w14:textId="77777777" w:rsidR="00B00F45" w:rsidRPr="006517CC" w:rsidRDefault="00B00F45" w:rsidP="007109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  <w:gridSpan w:val="2"/>
            <w:vAlign w:val="center"/>
          </w:tcPr>
          <w:p w14:paraId="460D07DB" w14:textId="77777777" w:rsidR="00B00F45" w:rsidRPr="006517CC" w:rsidRDefault="00B00F45" w:rsidP="0071090F">
            <w:pPr>
              <w:bidi/>
              <w:jc w:val="center"/>
              <w:rPr>
                <w:rFonts w:cs="B Nazanin"/>
                <w:rtl/>
              </w:rPr>
            </w:pPr>
            <w:r w:rsidRPr="006517CC">
              <w:rPr>
                <w:rFonts w:cs="B Nazanin" w:hint="cs"/>
                <w:rtl/>
              </w:rPr>
              <w:t>داوری طرح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3" w:type="dxa"/>
            <w:vMerge/>
            <w:vAlign w:val="center"/>
          </w:tcPr>
          <w:p w14:paraId="7CF33A24" w14:textId="77777777" w:rsidR="00B00F45" w:rsidRPr="00427A60" w:rsidRDefault="00B00F45" w:rsidP="0071090F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B00F45" w:rsidRPr="00427A60" w14:paraId="02774409" w14:textId="77777777" w:rsidTr="00B00F45">
        <w:trPr>
          <w:gridAfter w:val="1"/>
          <w:wAfter w:w="15" w:type="dxa"/>
          <w:trHeight w:val="6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1DCE3F7F" w14:textId="52439FEB" w:rsidR="00B00F45" w:rsidRPr="006517CC" w:rsidRDefault="00B00F45" w:rsidP="0071090F">
            <w:pPr>
              <w:bidi/>
              <w:jc w:val="center"/>
              <w:rPr>
                <w:rFonts w:cs="B Nazanin"/>
                <w:rtl/>
              </w:rPr>
            </w:pPr>
            <w:bookmarkStart w:id="0" w:name="_GoBack"/>
            <w:bookmarkEnd w:id="0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9" w:type="dxa"/>
            <w:vAlign w:val="center"/>
          </w:tcPr>
          <w:p w14:paraId="0C66A5BC" w14:textId="77777777" w:rsidR="00B00F45" w:rsidRPr="006517CC" w:rsidRDefault="00B00F45" w:rsidP="0071090F">
            <w:pPr>
              <w:bidi/>
              <w:jc w:val="center"/>
              <w:rPr>
                <w:rFonts w:cs="B Nazanin"/>
                <w:b/>
                <w:bCs/>
              </w:rPr>
            </w:pPr>
            <w:r w:rsidRPr="006517CC">
              <w:rPr>
                <w:rFonts w:cs="B Nazanin" w:hint="cs"/>
                <w:rtl/>
              </w:rPr>
              <w:t>3/0</w:t>
            </w:r>
          </w:p>
        </w:tc>
        <w:tc>
          <w:tcPr>
            <w:tcW w:w="972" w:type="dxa"/>
            <w:vAlign w:val="center"/>
          </w:tcPr>
          <w:p w14:paraId="58F0D26B" w14:textId="77777777" w:rsidR="00B00F45" w:rsidRPr="006517CC" w:rsidRDefault="00B00F45" w:rsidP="007109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3/0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dxa"/>
            <w:vAlign w:val="center"/>
          </w:tcPr>
          <w:p w14:paraId="29C54AC2" w14:textId="77777777" w:rsidR="00B00F45" w:rsidRPr="006517CC" w:rsidRDefault="00B00F45" w:rsidP="0071090F">
            <w:pPr>
              <w:bidi/>
              <w:jc w:val="center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--</w:t>
            </w:r>
          </w:p>
        </w:tc>
        <w:tc>
          <w:tcPr>
            <w:tcW w:w="946" w:type="dxa"/>
            <w:vAlign w:val="center"/>
          </w:tcPr>
          <w:p w14:paraId="10D1BFEF" w14:textId="77777777" w:rsidR="00B00F45" w:rsidRPr="006517CC" w:rsidRDefault="00B00F45" w:rsidP="007109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--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59BCE3ED" w14:textId="77777777" w:rsidR="00B00F45" w:rsidRPr="006517CC" w:rsidRDefault="00B00F45" w:rsidP="0071090F">
            <w:pPr>
              <w:bidi/>
              <w:jc w:val="center"/>
              <w:rPr>
                <w:rFonts w:cs="B Nazanin"/>
              </w:rPr>
            </w:pPr>
            <w:r w:rsidRPr="006517CC">
              <w:rPr>
                <w:rFonts w:cs="B Nazanin" w:hint="cs"/>
                <w:rtl/>
              </w:rPr>
              <w:t>3/0</w:t>
            </w:r>
          </w:p>
        </w:tc>
        <w:tc>
          <w:tcPr>
            <w:tcW w:w="1327" w:type="dxa"/>
            <w:gridSpan w:val="2"/>
            <w:vAlign w:val="center"/>
          </w:tcPr>
          <w:p w14:paraId="3E80EC77" w14:textId="77777777" w:rsidR="00B00F45" w:rsidRPr="006517CC" w:rsidRDefault="00B00F45" w:rsidP="007109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  <w:gridSpan w:val="2"/>
            <w:vAlign w:val="center"/>
          </w:tcPr>
          <w:p w14:paraId="72FC6440" w14:textId="77777777" w:rsidR="00B00F45" w:rsidRPr="006517CC" w:rsidRDefault="00B00F45" w:rsidP="0071090F">
            <w:pPr>
              <w:bidi/>
              <w:jc w:val="center"/>
              <w:rPr>
                <w:rFonts w:cs="B Nazanin"/>
                <w:rtl/>
              </w:rPr>
            </w:pPr>
            <w:r w:rsidRPr="006517CC">
              <w:rPr>
                <w:rFonts w:cs="B Nazanin" w:hint="cs"/>
                <w:rtl/>
              </w:rPr>
              <w:t>داوری مقاله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3" w:type="dxa"/>
            <w:vMerge/>
            <w:vAlign w:val="center"/>
          </w:tcPr>
          <w:p w14:paraId="579ECEFA" w14:textId="77777777" w:rsidR="00B00F45" w:rsidRPr="00427A60" w:rsidRDefault="00B00F45" w:rsidP="0071090F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B00F45" w:rsidRPr="00427A60" w14:paraId="46F93AF4" w14:textId="77777777" w:rsidTr="00B00F45">
        <w:trPr>
          <w:gridAfter w:val="1"/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wAfter w:w="15" w:type="dxa"/>
          <w:trHeight w:val="6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3479C05F" w14:textId="075AE081" w:rsidR="00B00F45" w:rsidRPr="006517CC" w:rsidRDefault="00B00F45" w:rsidP="0071090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9" w:type="dxa"/>
            <w:vAlign w:val="center"/>
          </w:tcPr>
          <w:p w14:paraId="3DD5D1B5" w14:textId="77777777" w:rsidR="00B00F45" w:rsidRPr="006517CC" w:rsidRDefault="00B00F45" w:rsidP="0071090F">
            <w:pPr>
              <w:bidi/>
              <w:jc w:val="center"/>
              <w:rPr>
                <w:rFonts w:cs="B Nazanin"/>
                <w:b w:val="0"/>
                <w:bCs w:val="0"/>
              </w:rPr>
            </w:pPr>
            <w:r w:rsidRPr="006517CC">
              <w:rPr>
                <w:rFonts w:cs="B Nazanin" w:hint="cs"/>
                <w:b w:val="0"/>
                <w:bCs w:val="0"/>
                <w:rtl/>
              </w:rPr>
              <w:t>5</w:t>
            </w:r>
          </w:p>
        </w:tc>
        <w:tc>
          <w:tcPr>
            <w:tcW w:w="972" w:type="dxa"/>
            <w:vAlign w:val="center"/>
          </w:tcPr>
          <w:p w14:paraId="4EDAEB63" w14:textId="77777777" w:rsidR="00B00F45" w:rsidRPr="006517CC" w:rsidRDefault="00B00F45" w:rsidP="0071090F">
            <w:pPr>
              <w:bidi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</w:rPr>
            </w:pPr>
            <w:r w:rsidRPr="006517CC">
              <w:rPr>
                <w:rFonts w:cs="B Nazanin" w:hint="cs"/>
                <w:b w:val="0"/>
                <w:bCs w:val="0"/>
                <w:rtl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dxa"/>
            <w:vAlign w:val="center"/>
          </w:tcPr>
          <w:p w14:paraId="3F851E9D" w14:textId="77777777" w:rsidR="00B00F45" w:rsidRPr="006517CC" w:rsidRDefault="00B00F45" w:rsidP="0071090F">
            <w:pPr>
              <w:bidi/>
              <w:jc w:val="center"/>
              <w:rPr>
                <w:rFonts w:cs="B Nazanin"/>
                <w:b w:val="0"/>
                <w:bCs w:val="0"/>
              </w:rPr>
            </w:pPr>
            <w:r w:rsidRPr="006517CC">
              <w:rPr>
                <w:rFonts w:cs="B Nazanin" w:hint="cs"/>
                <w:b w:val="0"/>
                <w:bCs w:val="0"/>
                <w:rtl/>
              </w:rPr>
              <w:t>5</w:t>
            </w:r>
          </w:p>
        </w:tc>
        <w:tc>
          <w:tcPr>
            <w:tcW w:w="946" w:type="dxa"/>
            <w:vAlign w:val="center"/>
          </w:tcPr>
          <w:p w14:paraId="70F44B38" w14:textId="77777777" w:rsidR="00B00F45" w:rsidRPr="006517CC" w:rsidRDefault="00B00F45" w:rsidP="0071090F">
            <w:pPr>
              <w:bidi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</w:rPr>
            </w:pPr>
            <w:r w:rsidRPr="006517CC">
              <w:rPr>
                <w:rFonts w:cs="B Nazanin" w:hint="cs"/>
                <w:b w:val="0"/>
                <w:bCs w:val="0"/>
                <w:rtl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66F6898B" w14:textId="77777777" w:rsidR="00B00F45" w:rsidRPr="006517CC" w:rsidRDefault="00B00F45" w:rsidP="0071090F">
            <w:pPr>
              <w:bidi/>
              <w:jc w:val="center"/>
              <w:rPr>
                <w:rFonts w:cs="B Nazanin"/>
                <w:b w:val="0"/>
                <w:bCs w:val="0"/>
                <w:rtl/>
              </w:rPr>
            </w:pPr>
            <w:r w:rsidRPr="006517CC">
              <w:rPr>
                <w:rFonts w:cs="B Nazanin" w:hint="cs"/>
                <w:b w:val="0"/>
                <w:bCs w:val="0"/>
                <w:rtl/>
              </w:rPr>
              <w:t>5</w:t>
            </w:r>
          </w:p>
        </w:tc>
        <w:tc>
          <w:tcPr>
            <w:tcW w:w="1327" w:type="dxa"/>
            <w:gridSpan w:val="2"/>
            <w:vAlign w:val="center"/>
          </w:tcPr>
          <w:p w14:paraId="1B079069" w14:textId="77777777" w:rsidR="00B00F45" w:rsidRPr="006517CC" w:rsidRDefault="00B00F45" w:rsidP="0071090F">
            <w:pPr>
              <w:bidi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  <w:gridSpan w:val="2"/>
            <w:vAlign w:val="center"/>
          </w:tcPr>
          <w:p w14:paraId="0C3BC9BD" w14:textId="77777777" w:rsidR="00B00F45" w:rsidRPr="006517CC" w:rsidRDefault="00B00F45" w:rsidP="0071090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3" w:type="dxa"/>
            <w:vAlign w:val="center"/>
          </w:tcPr>
          <w:p w14:paraId="6CB716F9" w14:textId="77777777" w:rsidR="00B00F45" w:rsidRPr="00427A60" w:rsidRDefault="00B00F45" w:rsidP="0071090F">
            <w:pPr>
              <w:bidi/>
              <w:jc w:val="center"/>
              <w:rPr>
                <w:rFonts w:cs="B Nazanin"/>
                <w:rtl/>
              </w:rPr>
            </w:pPr>
            <w:r w:rsidRPr="00427A60">
              <w:rPr>
                <w:rFonts w:cs="B Nazanin" w:hint="cs"/>
                <w:rtl/>
              </w:rPr>
              <w:t>موارد خاص</w:t>
            </w:r>
          </w:p>
        </w:tc>
      </w:tr>
    </w:tbl>
    <w:p w14:paraId="62577D14" w14:textId="77777777" w:rsidR="00427A60" w:rsidRPr="00427A60" w:rsidRDefault="00427A60" w:rsidP="00427A60">
      <w:pPr>
        <w:bidi/>
        <w:jc w:val="center"/>
        <w:rPr>
          <w:rFonts w:cs="B Titr"/>
          <w:lang w:bidi="fa-IR"/>
        </w:rPr>
      </w:pPr>
    </w:p>
    <w:sectPr w:rsidR="00427A60" w:rsidRPr="00427A60" w:rsidSect="00427A60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A60"/>
    <w:rsid w:val="00027F2D"/>
    <w:rsid w:val="001E1ACB"/>
    <w:rsid w:val="00246698"/>
    <w:rsid w:val="003919F9"/>
    <w:rsid w:val="00427A60"/>
    <w:rsid w:val="006517CC"/>
    <w:rsid w:val="00651B18"/>
    <w:rsid w:val="0071090F"/>
    <w:rsid w:val="00860A37"/>
    <w:rsid w:val="00A3176C"/>
    <w:rsid w:val="00A71AB3"/>
    <w:rsid w:val="00B00F45"/>
    <w:rsid w:val="00C30929"/>
    <w:rsid w:val="00D96931"/>
    <w:rsid w:val="00E36174"/>
    <w:rsid w:val="00F9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46792"/>
  <w15:chartTrackingRefBased/>
  <w15:docId w15:val="{716F3CB8-5DCC-4AAA-8A70-0F1CED7EB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1">
    <w:name w:val="Grid Table 4 Accent 1"/>
    <w:basedOn w:val="TableNormal"/>
    <w:uiPriority w:val="49"/>
    <w:rsid w:val="00427A6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11">
    <w:name w:val="Grid Table 4 - Accent 11"/>
    <w:basedOn w:val="TableNormal"/>
    <w:next w:val="GridTable4-Accent1"/>
    <w:uiPriority w:val="49"/>
    <w:rsid w:val="00427A6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2022-11-13T11:47:00Z</dcterms:created>
  <dcterms:modified xsi:type="dcterms:W3CDTF">2022-11-13T11:47:00Z</dcterms:modified>
</cp:coreProperties>
</file>